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2DFE" w:rsidRDefault="00E92DFE" w:rsidP="00FC432D">
      <w:pPr>
        <w:pStyle w:val="a3"/>
        <w:shd w:val="clear" w:color="auto" w:fill="FFFFFF"/>
        <w:rPr>
          <w:noProof/>
        </w:rPr>
      </w:pPr>
    </w:p>
    <w:p w:rsidR="00E92DFE" w:rsidRDefault="00E92DFE" w:rsidP="00E92DFE">
      <w:pPr>
        <w:pStyle w:val="a3"/>
        <w:shd w:val="clear" w:color="auto" w:fill="FFFFFF"/>
        <w:jc w:val="center"/>
        <w:rPr>
          <w:noProof/>
        </w:rPr>
      </w:pPr>
    </w:p>
    <w:p w:rsidR="00FA6DEC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FA6DEC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FA6DEC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FA6DEC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FA6DEC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FA6DEC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FA6DEC" w:rsidRPr="00E92DFE" w:rsidRDefault="00FA6DEC" w:rsidP="00E92DFE">
      <w:pPr>
        <w:pStyle w:val="a3"/>
        <w:shd w:val="clear" w:color="auto" w:fill="FFFFFF"/>
        <w:jc w:val="center"/>
        <w:rPr>
          <w:noProof/>
        </w:rPr>
      </w:pPr>
    </w:p>
    <w:p w:rsidR="00E92DFE" w:rsidRDefault="00E92DFE" w:rsidP="00FA6DEC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u w:val="single"/>
          <w:lang w:eastAsia="ru-RU"/>
        </w:rPr>
      </w:pPr>
      <w:r w:rsidRPr="00E92DF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  <w:lang w:eastAsia="ru-RU"/>
        </w:rPr>
        <w:t xml:space="preserve">Проект </w:t>
      </w:r>
      <w:r w:rsidRPr="00FA6DEC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u w:val="single"/>
          <w:lang w:eastAsia="ru-RU"/>
        </w:rPr>
        <w:t>«</w:t>
      </w:r>
      <w:r w:rsidR="00FA6DEC" w:rsidRPr="00FA6DE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</w:rPr>
        <w:t xml:space="preserve">Город </w:t>
      </w:r>
      <w:proofErr w:type="spellStart"/>
      <w:r w:rsidR="00FA6DEC" w:rsidRPr="00FA6DEC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</w:rPr>
        <w:t>Здоровейск</w:t>
      </w:r>
      <w:proofErr w:type="spellEnd"/>
      <w:r w:rsidRPr="00FA6DEC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u w:val="single"/>
          <w:lang w:eastAsia="ru-RU"/>
        </w:rPr>
        <w:t>!»</w:t>
      </w:r>
    </w:p>
    <w:p w:rsidR="00FA6DEC" w:rsidRPr="00FA6DEC" w:rsidRDefault="00FA6DEC" w:rsidP="00FA6DEC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u w:val="single"/>
          <w:lang w:eastAsia="ru-RU"/>
        </w:rPr>
        <w:t>Для детей подготовительной к школе группы.</w:t>
      </w:r>
    </w:p>
    <w:p w:rsidR="00E92DFE" w:rsidRDefault="00E92DFE" w:rsidP="00FC432D">
      <w:pPr>
        <w:pStyle w:val="a3"/>
        <w:shd w:val="clear" w:color="auto" w:fill="FFFFFF"/>
        <w:rPr>
          <w:noProof/>
        </w:rPr>
      </w:pPr>
    </w:p>
    <w:p w:rsidR="003227ED" w:rsidRDefault="003227ED" w:rsidP="00E92DFE">
      <w:pPr>
        <w:pStyle w:val="a3"/>
        <w:shd w:val="clear" w:color="auto" w:fill="FFFFFF"/>
        <w:jc w:val="center"/>
        <w:rPr>
          <w:b/>
          <w:bCs/>
          <w:color w:val="000000"/>
          <w:u w:val="single"/>
        </w:rPr>
      </w:pPr>
    </w:p>
    <w:p w:rsidR="00FA6DEC" w:rsidRDefault="00FA6DEC" w:rsidP="00E92DFE">
      <w:pPr>
        <w:pStyle w:val="a3"/>
        <w:shd w:val="clear" w:color="auto" w:fill="FFFFFF"/>
        <w:jc w:val="right"/>
        <w:rPr>
          <w:b/>
          <w:bCs/>
          <w:color w:val="000000"/>
        </w:rPr>
      </w:pPr>
    </w:p>
    <w:p w:rsidR="00FA6DEC" w:rsidRPr="00FB6F62" w:rsidRDefault="00FA6DEC" w:rsidP="00FA6DE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6063E6" w:rsidRDefault="00FA6DEC" w:rsidP="00FB6F62">
      <w:pPr>
        <w:pStyle w:val="Standard"/>
        <w:spacing w:line="276" w:lineRule="auto"/>
        <w:ind w:left="425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6063E6" w:rsidRDefault="006063E6" w:rsidP="00FB6F62">
      <w:pPr>
        <w:pStyle w:val="Standard"/>
        <w:spacing w:line="276" w:lineRule="auto"/>
        <w:ind w:left="4253"/>
        <w:jc w:val="right"/>
        <w:rPr>
          <w:b/>
          <w:bCs/>
          <w:sz w:val="28"/>
          <w:szCs w:val="28"/>
        </w:rPr>
      </w:pPr>
    </w:p>
    <w:p w:rsidR="00FB6F62" w:rsidRPr="00B577BB" w:rsidRDefault="00FB6F62" w:rsidP="00FB6F62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 xml:space="preserve">Автор: </w:t>
      </w:r>
    </w:p>
    <w:p w:rsidR="00FB6F62" w:rsidRPr="00B577BB" w:rsidRDefault="00FB6F62" w:rsidP="00FB6F62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>Иванова Юлия Сергеевна,</w:t>
      </w:r>
    </w:p>
    <w:p w:rsidR="00FB6F62" w:rsidRPr="00B577BB" w:rsidRDefault="00FB6F62" w:rsidP="00FB6F62">
      <w:pPr>
        <w:pStyle w:val="Default"/>
        <w:ind w:left="4253"/>
        <w:jc w:val="right"/>
        <w:rPr>
          <w:sz w:val="28"/>
          <w:szCs w:val="28"/>
        </w:rPr>
      </w:pPr>
      <w:r w:rsidRPr="00B577BB">
        <w:rPr>
          <w:sz w:val="28"/>
          <w:szCs w:val="28"/>
        </w:rPr>
        <w:t xml:space="preserve">воспитатели </w:t>
      </w:r>
      <w:r w:rsidRPr="00B577BB">
        <w:rPr>
          <w:color w:val="auto"/>
          <w:sz w:val="28"/>
          <w:szCs w:val="28"/>
        </w:rPr>
        <w:t>ГБОУ СОШ №1</w:t>
      </w:r>
    </w:p>
    <w:p w:rsidR="00FB6F62" w:rsidRPr="00B577BB" w:rsidRDefault="00FB6F62" w:rsidP="00FB6F62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577BB">
        <w:rPr>
          <w:rFonts w:ascii="Times New Roman" w:hAnsi="Times New Roman" w:cs="Times New Roman"/>
          <w:color w:val="auto"/>
          <w:sz w:val="28"/>
          <w:szCs w:val="28"/>
        </w:rPr>
        <w:t>п.г.т</w:t>
      </w:r>
      <w:proofErr w:type="spellEnd"/>
      <w:r w:rsidRPr="00B577BB">
        <w:rPr>
          <w:rFonts w:ascii="Times New Roman" w:hAnsi="Times New Roman" w:cs="Times New Roman"/>
          <w:color w:val="auto"/>
          <w:sz w:val="28"/>
          <w:szCs w:val="28"/>
        </w:rPr>
        <w:t>. Безенчук муниципального района Безенчукский Самарской области</w:t>
      </w:r>
    </w:p>
    <w:p w:rsidR="00FB6F62" w:rsidRPr="00B577BB" w:rsidRDefault="00FB6F62" w:rsidP="00FB6F62">
      <w:pPr>
        <w:pStyle w:val="Standard"/>
        <w:spacing w:line="276" w:lineRule="auto"/>
        <w:ind w:left="425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577BB">
        <w:rPr>
          <w:rFonts w:ascii="Times New Roman" w:hAnsi="Times New Roman" w:cs="Times New Roman"/>
          <w:color w:val="auto"/>
          <w:sz w:val="28"/>
          <w:szCs w:val="28"/>
        </w:rPr>
        <w:t>СП «детский сад Берёзка»</w:t>
      </w:r>
    </w:p>
    <w:p w:rsidR="00FB6F62" w:rsidRPr="00B577BB" w:rsidRDefault="00FB6F62" w:rsidP="00FB6F62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FB6F62" w:rsidRPr="00B577BB" w:rsidRDefault="00FB6F62" w:rsidP="00FB6F62">
      <w:pPr>
        <w:pStyle w:val="Standard"/>
        <w:spacing w:line="360" w:lineRule="auto"/>
        <w:ind w:left="4820"/>
        <w:rPr>
          <w:rFonts w:ascii="Times New Roman" w:hAnsi="Times New Roman" w:cs="Times New Roman"/>
          <w:color w:val="auto"/>
          <w:sz w:val="28"/>
          <w:szCs w:val="28"/>
        </w:rPr>
      </w:pPr>
    </w:p>
    <w:p w:rsidR="00E92DFE" w:rsidRPr="00FA6DEC" w:rsidRDefault="00E92DFE" w:rsidP="00FA6DE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FA6DEC" w:rsidRPr="005F4AED" w:rsidRDefault="005F4AED" w:rsidP="005F4AE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 03.02. по 07.02.</w:t>
      </w:r>
    </w:p>
    <w:p w:rsidR="00E92DFE" w:rsidRPr="00FA6DEC" w:rsidRDefault="00E92DFE" w:rsidP="00E92DFE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A6DEC">
        <w:rPr>
          <w:b/>
          <w:bCs/>
          <w:color w:val="000000"/>
          <w:sz w:val="28"/>
          <w:szCs w:val="28"/>
        </w:rPr>
        <w:t>20</w:t>
      </w:r>
      <w:r w:rsidR="00FA6DEC" w:rsidRPr="00FA6DEC">
        <w:rPr>
          <w:b/>
          <w:bCs/>
          <w:color w:val="000000"/>
          <w:sz w:val="28"/>
          <w:szCs w:val="28"/>
        </w:rPr>
        <w:t>20</w:t>
      </w:r>
      <w:r w:rsidRPr="00FA6DEC">
        <w:rPr>
          <w:b/>
          <w:bCs/>
          <w:color w:val="000000"/>
          <w:sz w:val="28"/>
          <w:szCs w:val="28"/>
        </w:rPr>
        <w:t>г.</w:t>
      </w:r>
    </w:p>
    <w:p w:rsidR="003227ED" w:rsidRPr="003227ED" w:rsidRDefault="003227ED" w:rsidP="00322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Актуальность проекта:</w:t>
      </w:r>
    </w:p>
    <w:p w:rsidR="002619F4" w:rsidRPr="002619F4" w:rsidRDefault="002619F4" w:rsidP="002619F4">
      <w:pPr>
        <w:spacing w:after="0"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1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Здоровый образ жизни</w:t>
      </w:r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hyperlink r:id="rId5" w:history="1">
        <w:r w:rsidRPr="002619F4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образ жизни</w:t>
        </w:r>
      </w:hyperlink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человека, направленный на </w:t>
      </w:r>
      <w:hyperlink r:id="rId6" w:history="1">
        <w:r w:rsidRPr="002619F4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профилактику</w:t>
        </w:r>
      </w:hyperlink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2619F4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болезней</w:t>
        </w:r>
      </w:hyperlink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укрепление </w:t>
      </w:r>
      <w:hyperlink r:id="rId8" w:history="1">
        <w:r w:rsidRPr="002619F4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здоровья</w:t>
        </w:r>
      </w:hyperlink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19F4" w:rsidRDefault="002619F4" w:rsidP="002619F4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помогает нам выполнять наши цели и задачи, успешно реализовывать свои планы, справляться с трудностями, а если придется, то и с колоссальными перегрузками. Крепкое здоровье, поддерживаемое и укрепляемое самим человеком, позволит ему прожить долгую и полную радостей жизнь. </w:t>
      </w:r>
    </w:p>
    <w:p w:rsidR="002619F4" w:rsidRPr="002619F4" w:rsidRDefault="002619F4" w:rsidP="002619F4">
      <w:pPr>
        <w:spacing w:after="0"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2619F4" w:rsidRPr="002619F4" w:rsidRDefault="002619F4" w:rsidP="002619F4">
      <w:pPr>
        <w:spacing w:after="0"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Вызывают обеспокоенность детский алкоголизм и наркомания, а также большое число курящих школьников. Информирование учащихся поможет правильно решить проблему свободного времени, сформировать негативное отношение к вредным привычкам и осознать ответственность за собственное здоровье.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проекта: 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старшего дошкольного возраста основ здорового образа жизни.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проекта:</w:t>
      </w:r>
    </w:p>
    <w:p w:rsidR="003227ED" w:rsidRPr="003227ED" w:rsidRDefault="003227ED" w:rsidP="00322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 проанализировать представления детей о здоровом образе жизни.</w:t>
      </w:r>
    </w:p>
    <w:p w:rsidR="003227ED" w:rsidRPr="003227ED" w:rsidRDefault="00F774A1" w:rsidP="00F774A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227ED"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Отобрать методический материал, современные технологии, методы и приемы по здоровому образу жизни.</w:t>
      </w:r>
    </w:p>
    <w:p w:rsidR="003227ED" w:rsidRPr="003227ED" w:rsidRDefault="00F774A1" w:rsidP="00F774A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227ED"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желание заниматься спортом.</w:t>
      </w:r>
    </w:p>
    <w:p w:rsidR="003227ED" w:rsidRPr="003227ED" w:rsidRDefault="00F774A1" w:rsidP="00F774A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227ED"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родителей укреплять здоровый образ жизни в семье.</w:t>
      </w:r>
    </w:p>
    <w:p w:rsidR="003227ED" w:rsidRPr="003227ED" w:rsidRDefault="00F774A1" w:rsidP="00F774A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227ED"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осознанное отношение к своему здоровью.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проекта:</w:t>
      </w:r>
    </w:p>
    <w:p w:rsidR="003227ED" w:rsidRPr="003227ED" w:rsidRDefault="003227ED" w:rsidP="003227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Подготовительный.</w:t>
      </w:r>
    </w:p>
    <w:p w:rsidR="003227ED" w:rsidRPr="003227ED" w:rsidRDefault="003227ED" w:rsidP="003227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проблемы, определение цели и задач работы. Активизировать интерес детей к здоровью человека и своему собственному.</w:t>
      </w:r>
    </w:p>
    <w:p w:rsidR="003227ED" w:rsidRPr="003227ED" w:rsidRDefault="003227ED" w:rsidP="003227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литературы, дидактических игр, иллюстрированного материала по данной проблеме.</w:t>
      </w:r>
    </w:p>
    <w:p w:rsidR="003227ED" w:rsidRPr="003227ED" w:rsidRDefault="003227ED" w:rsidP="003227E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внимания родителей к проблеме оздоровительной работы с детьми.</w:t>
      </w:r>
    </w:p>
    <w:p w:rsidR="003227ED" w:rsidRPr="003227ED" w:rsidRDefault="003227ED" w:rsidP="003227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Основной.</w:t>
      </w:r>
    </w:p>
    <w:p w:rsidR="003227ED" w:rsidRPr="003227ED" w:rsidRDefault="003227ED" w:rsidP="003227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разработанных мероприятий в работе с детьми.</w:t>
      </w:r>
    </w:p>
    <w:p w:rsidR="003227ED" w:rsidRPr="003227ED" w:rsidRDefault="003227ED" w:rsidP="003227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родителями.</w:t>
      </w:r>
    </w:p>
    <w:p w:rsidR="003227ED" w:rsidRPr="003227ED" w:rsidRDefault="003227ED" w:rsidP="003227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Заключительный.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или газета оздоровительной работы с детьми совместно с родителями.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Предварительный результат: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Появление интереса детей к здоровому образу жизни; сохранение и укрепление здоровья детей; активное включение родителей в работу по сохранению и укреплению здоровья детей.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 проекта: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F77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6-7 лет, родители, воспитател</w:t>
      </w:r>
      <w:r w:rsidR="00CC0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проекта: 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 реализации: 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проекта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познавательно - творческий.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Состав участников: 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Масштаб проекта: 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с детьми.</w:t>
      </w:r>
    </w:p>
    <w:p w:rsidR="00F774A1" w:rsidRDefault="00F774A1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227ED" w:rsidRP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Девиз проекта: </w:t>
      </w:r>
      <w:proofErr w:type="gramStart"/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Здоровью</w:t>
      </w:r>
      <w:proofErr w:type="gramEnd"/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да! Спорту – да! С этими словами – мы навсегда!»</w:t>
      </w:r>
    </w:p>
    <w:p w:rsidR="003227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Информационные:</w:t>
      </w:r>
      <w:r w:rsidRPr="003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методическая литература, различные энциклопедии для дошкольников, интернет порталы.</w:t>
      </w:r>
    </w:p>
    <w:p w:rsidR="00CB1B37" w:rsidRPr="00CB1B37" w:rsidRDefault="00CB1B37" w:rsidP="00CB1B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Продукт проектной деятельности.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 план</w:t>
      </w:r>
      <w:proofErr w:type="gram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Недели здоровья (приложение 1).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подвижных и малоподвижных игр для детей подготовительной к школе группы (приложение 4).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 для</w:t>
      </w:r>
      <w:proofErr w:type="gram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родителей «Растём здоровыми» (приложение 2).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Картотека поговорок, пословиц и загадок о здоровье, полезных продуктах, частях тела (приложение 5).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 физкультурного </w:t>
      </w:r>
      <w:proofErr w:type="gram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  для</w:t>
      </w:r>
      <w:proofErr w:type="gram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старшего возраста «</w:t>
      </w:r>
      <w:r w:rsidR="00D95725" w:rsidRPr="00C657B5">
        <w:rPr>
          <w:rFonts w:ascii="Times New Roman" w:eastAsia="Times New Roman" w:hAnsi="Times New Roman" w:cs="Times New Roman"/>
          <w:sz w:val="24"/>
          <w:szCs w:val="24"/>
        </w:rPr>
        <w:t>Дню Защитника Отечества</w:t>
      </w: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 детских</w:t>
      </w:r>
      <w:proofErr w:type="gram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рисунков « Мы со спортом крепко  дружим».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материал в родительские уголки: папки–передвижки «Подвижные игры - залог здоровья малышей», «Здоровый образ жизни </w:t>
      </w:r>
      <w:proofErr w:type="gram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детей»(</w:t>
      </w:r>
      <w:proofErr w:type="gram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6).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Коллажа «Полезные продукты на столе».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Конспекты бесед с детьми </w:t>
      </w:r>
      <w:proofErr w:type="gram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 Я</w:t>
      </w:r>
      <w:proofErr w:type="gram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мое тело», «Что такое здоровье», «Полезная пища».</w:t>
      </w:r>
    </w:p>
    <w:p w:rsidR="00CB1B37" w:rsidRPr="00CB1B37" w:rsidRDefault="00CB1B37" w:rsidP="00CB1B3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Нетрадиционное физкультурное оборудование.</w:t>
      </w:r>
    </w:p>
    <w:p w:rsidR="00CB1B37" w:rsidRPr="00CB1B37" w:rsidRDefault="00CB1B37" w:rsidP="00CB1B37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 проектной деятельности.</w:t>
      </w:r>
    </w:p>
    <w:p w:rsidR="00CB1B37" w:rsidRPr="00CB1B37" w:rsidRDefault="00CB1B37" w:rsidP="00CB1B37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и обучения в детском саду «От рождения до школы» под редакцией </w:t>
      </w:r>
      <w:proofErr w:type="spell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 «Мозаика – Синтез» 2010 г.</w:t>
      </w:r>
    </w:p>
    <w:p w:rsidR="00CB1B37" w:rsidRPr="00CB1B37" w:rsidRDefault="00CB1B37" w:rsidP="00CB1B37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раннего развития «Как устроено мое тело» Шалаева. АСТ, 2010 г.</w:t>
      </w:r>
    </w:p>
    <w:p w:rsidR="00CB1B37" w:rsidRPr="00CB1B37" w:rsidRDefault="00CB1B37" w:rsidP="00CB1B37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«Методика физического воспитания детей» Глазырина. «</w:t>
      </w:r>
      <w:proofErr w:type="spell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М.,2001 г.</w:t>
      </w:r>
    </w:p>
    <w:p w:rsidR="00CB1B37" w:rsidRPr="00CB1B37" w:rsidRDefault="00CB1B37" w:rsidP="00CB1B37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«Планирование образовательной деятельности с дошкольниками в режиме дня. Подготовительная к школе группа». </w:t>
      </w:r>
      <w:proofErr w:type="spell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Корнеичева</w:t>
      </w:r>
      <w:proofErr w:type="spell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 – Пб. Педагогическое общество России. 2010г.</w:t>
      </w:r>
    </w:p>
    <w:p w:rsidR="00CB1B37" w:rsidRPr="00CB1B37" w:rsidRDefault="00CB1B37" w:rsidP="00CB1B37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«Пальчиковая гимнастика с предметами». </w:t>
      </w:r>
      <w:proofErr w:type="spell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Бачина</w:t>
      </w:r>
      <w:proofErr w:type="spell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CB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 г.</w:t>
      </w:r>
    </w:p>
    <w:p w:rsidR="00D95725" w:rsidRDefault="00D95725" w:rsidP="00CB1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D95725" w:rsidRDefault="00D95725" w:rsidP="00CB1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D95725" w:rsidRDefault="00D95725" w:rsidP="00CB1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CB1B37" w:rsidRPr="00CB1B37" w:rsidRDefault="00CB1B37" w:rsidP="00CB1B3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Приложение 1.</w:t>
      </w:r>
    </w:p>
    <w:p w:rsidR="00CB1B37" w:rsidRPr="00CB1B37" w:rsidRDefault="00CB1B37" w:rsidP="00CB1B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1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Тематический план «Недели здоровья».</w:t>
      </w: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3046"/>
        <w:gridCol w:w="4259"/>
      </w:tblGrid>
      <w:tr w:rsidR="00CB1B37" w:rsidRPr="00CB1B37" w:rsidTr="00CB1B3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5c285029a4154f09873718d99647aee5b05f879b"/>
            <w:bookmarkStart w:id="1" w:name="0"/>
            <w:bookmarkEnd w:id="0"/>
            <w:bookmarkEnd w:id="1"/>
            <w:r w:rsidRPr="00CB1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CB1B37" w:rsidRPr="00CB1B37" w:rsidTr="00CB1B3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D95725" w:rsidRDefault="00D95725" w:rsidP="00CB1B3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«С физкультурой дружить – </w:t>
            </w:r>
            <w:proofErr w:type="spellStart"/>
            <w:r w:rsidRPr="00CB1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эдоровым</w:t>
            </w:r>
            <w:proofErr w:type="spellEnd"/>
            <w:r w:rsidRPr="00CB1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быть!»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понимание необходимости заботиться о своем здоровье, беречь его, учиться быть здоровыми и вести здоровый образ жизни.</w:t>
            </w:r>
          </w:p>
          <w:p w:rsidR="00CB1B37" w:rsidRPr="00CB1B37" w:rsidRDefault="00CB1B37" w:rsidP="00CB1B3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любовь к физическим упражнениям, закаливанию.</w:t>
            </w:r>
          </w:p>
          <w:p w:rsidR="00F774A1" w:rsidRPr="00F774A1" w:rsidRDefault="00CB1B37" w:rsidP="00CB1B37">
            <w:pPr>
              <w:numPr>
                <w:ilvl w:val="0"/>
                <w:numId w:val="1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Повышать грамотность родителей в вопросах воспитания и укрепления </w:t>
            </w:r>
          </w:p>
          <w:p w:rsidR="00F774A1" w:rsidRPr="00F774A1" w:rsidRDefault="00F774A1" w:rsidP="00CB1B37">
            <w:pPr>
              <w:numPr>
                <w:ilvl w:val="0"/>
                <w:numId w:val="1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B1B37" w:rsidRPr="00CB1B37" w:rsidRDefault="00CB1B37" w:rsidP="00CB1B37">
            <w:pPr>
              <w:numPr>
                <w:ilvl w:val="0"/>
                <w:numId w:val="13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дошкольников.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«Растём здоровыми»</w:t>
            </w:r>
          </w:p>
          <w:p w:rsidR="00CB1B37" w:rsidRPr="00CB1B37" w:rsidRDefault="00CB1B37" w:rsidP="00CB1B3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«Что такое здоровье»</w:t>
            </w:r>
          </w:p>
          <w:p w:rsidR="00CB1B37" w:rsidRPr="00CB1B37" w:rsidRDefault="00CB1B37" w:rsidP="00CB1B3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и пословицы о спорте.</w:t>
            </w:r>
          </w:p>
          <w:p w:rsidR="00CB1B37" w:rsidRPr="00CB1B37" w:rsidRDefault="00CB1B37" w:rsidP="00CB1B3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спортивном уголке: рассматривание альбома «Виды спорта».</w:t>
            </w:r>
          </w:p>
          <w:p w:rsidR="00E45D31" w:rsidRPr="00E45D31" w:rsidRDefault="00CB1B37" w:rsidP="00E45D31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85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</w:t>
            </w: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="00E0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питания»</w:t>
            </w:r>
            <w:r w:rsidR="00E4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1B37" w:rsidRPr="00E054C0" w:rsidRDefault="00852360" w:rsidP="00E054C0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0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Эстафеты «Кто быстрее», </w:t>
            </w:r>
          </w:p>
          <w:p w:rsidR="00CB1B37" w:rsidRPr="00E054C0" w:rsidRDefault="00CB1B37" w:rsidP="00CB1B3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«Мы со спортом крепко дружим!»</w:t>
            </w:r>
          </w:p>
          <w:p w:rsidR="00E054C0" w:rsidRPr="00CB1B37" w:rsidRDefault="00E054C0" w:rsidP="00CB1B3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Дыхательное упражнение «Часики»</w:t>
            </w:r>
          </w:p>
          <w:p w:rsidR="00F774A1" w:rsidRPr="00E054C0" w:rsidRDefault="00CB1B37" w:rsidP="00CB1B37">
            <w:pPr>
              <w:numPr>
                <w:ilvl w:val="0"/>
                <w:numId w:val="1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нетрадиционного физкультурного оборудования</w:t>
            </w:r>
          </w:p>
          <w:p w:rsidR="00E054C0" w:rsidRPr="00E054C0" w:rsidRDefault="00E054C0" w:rsidP="00CB1B37">
            <w:pPr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ля глаз.</w:t>
            </w:r>
          </w:p>
          <w:p w:rsidR="00CB1B37" w:rsidRPr="00CB1B37" w:rsidRDefault="00CB1B37" w:rsidP="00852360">
            <w:pPr>
              <w:spacing w:after="0" w:line="0" w:lineRule="atLeast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B1B37" w:rsidRPr="00CB1B37" w:rsidTr="00CB1B3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D95725" w:rsidP="00CB1B37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Вторник</w:t>
            </w:r>
          </w:p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«Витамины на столе»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закрепить знания детей о происхождении продуктов питания.</w:t>
            </w:r>
          </w:p>
          <w:p w:rsidR="00CB1B37" w:rsidRPr="00CB1B37" w:rsidRDefault="00CB1B37" w:rsidP="00CB1B37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знания о пользе продуктов питания.</w:t>
            </w:r>
          </w:p>
          <w:p w:rsidR="00CB1B37" w:rsidRPr="00CB1B37" w:rsidRDefault="00CB1B37" w:rsidP="00CB1B37">
            <w:pPr>
              <w:numPr>
                <w:ilvl w:val="0"/>
                <w:numId w:val="15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элементарные знания о пользе витаминов, их влиянии на детский организм.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«Полезная пища».</w:t>
            </w:r>
          </w:p>
          <w:p w:rsidR="00E054C0" w:rsidRPr="00E054C0" w:rsidRDefault="00CB1B37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85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Загадки повара </w:t>
            </w:r>
            <w:proofErr w:type="spellStart"/>
            <w:r w:rsidR="00852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Поварешкина</w:t>
            </w:r>
            <w:proofErr w:type="spellEnd"/>
            <w:r w:rsidR="00E4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«Полезный завтрак»</w:t>
            </w: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1B37" w:rsidRPr="00CB1B37" w:rsidRDefault="00E054C0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«Чайный сервиз», «Правила питания»</w:t>
            </w:r>
          </w:p>
          <w:p w:rsidR="00CB1B37" w:rsidRPr="00CB1B37" w:rsidRDefault="00CB1B37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«Собери урожай», «Найди свой овощ»</w:t>
            </w:r>
          </w:p>
          <w:p w:rsidR="00CB1B37" w:rsidRPr="00CB1B37" w:rsidRDefault="00CB1B37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пьесы «О пользе витаминов».</w:t>
            </w:r>
          </w:p>
          <w:p w:rsidR="00CB1B37" w:rsidRPr="00CB1B37" w:rsidRDefault="00CB1B37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об овощах и фруктах.</w:t>
            </w:r>
          </w:p>
          <w:p w:rsidR="00CB1B37" w:rsidRPr="00CB1B37" w:rsidRDefault="00CB1B37" w:rsidP="00CB1B3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 игра</w:t>
            </w:r>
            <w:proofErr w:type="gramEnd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«Магазин»</w:t>
            </w:r>
          </w:p>
          <w:p w:rsidR="00CB1B37" w:rsidRPr="00CB1B37" w:rsidRDefault="00CB1B37" w:rsidP="00E92DFE">
            <w:pPr>
              <w:numPr>
                <w:ilvl w:val="0"/>
                <w:numId w:val="16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</w:t>
            </w:r>
            <w:r w:rsidR="00E9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коллажа «Витамины на столе» </w:t>
            </w:r>
          </w:p>
        </w:tc>
      </w:tr>
      <w:tr w:rsidR="00CB1B37" w:rsidRPr="00CB1B37" w:rsidTr="00CB1B3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D95725" w:rsidP="00CB1B37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Среда</w:t>
            </w:r>
          </w:p>
          <w:p w:rsidR="00CB1B37" w:rsidRPr="00CB1B37" w:rsidRDefault="00CB1B37" w:rsidP="00CB1B37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 и мое тело»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главными органами человеческого организма (сердце, желудок, лёгкие, печень).</w:t>
            </w:r>
          </w:p>
          <w:p w:rsidR="00CB1B37" w:rsidRPr="00CB1B37" w:rsidRDefault="00CB1B37" w:rsidP="00CB1B3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организме человека.</w:t>
            </w:r>
          </w:p>
          <w:p w:rsidR="00CB1B37" w:rsidRPr="00CB1B37" w:rsidRDefault="00CB1B37" w:rsidP="00CB1B3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понятие, что здоровому организму нужна физкультура, закалка, правильное </w:t>
            </w: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питание.    </w:t>
            </w:r>
          </w:p>
          <w:p w:rsidR="00CB1B37" w:rsidRPr="00CB1B37" w:rsidRDefault="00CB1B37" w:rsidP="00CB1B3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любить себя и свой организм.</w:t>
            </w:r>
          </w:p>
          <w:p w:rsidR="00CB1B37" w:rsidRPr="00CB1B37" w:rsidRDefault="00CB1B37" w:rsidP="00CB1B37">
            <w:pPr>
              <w:numPr>
                <w:ilvl w:val="0"/>
                <w:numId w:val="17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желание заботиться о своём организме, о своём здоровье, беречь своё здоровье.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«Мое тело»</w:t>
            </w:r>
          </w:p>
          <w:p w:rsidR="00CB1B37" w:rsidRPr="00CB1B37" w:rsidRDefault="00CB1B37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«Тело человека», «Органы человека».</w:t>
            </w:r>
          </w:p>
          <w:p w:rsidR="00CB1B37" w:rsidRPr="00CB1B37" w:rsidRDefault="00E054C0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Физкультминутка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Геракл.</w:t>
            </w:r>
            <w:r w:rsidR="00CB1B37"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CB1B37" w:rsidRPr="00CB1B37" w:rsidRDefault="00CB1B37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про части тела.</w:t>
            </w:r>
          </w:p>
          <w:p w:rsidR="00CB1B37" w:rsidRPr="00E054C0" w:rsidRDefault="00E054C0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«Готовим сами. Каша</w:t>
            </w:r>
            <w:r w:rsidR="00CB1B37"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="00CB1B37"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сказочных героев</w:t>
            </w:r>
            <w:r w:rsidR="00CB1B37"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054C0" w:rsidRPr="00CB1B37" w:rsidRDefault="00E054C0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 «Каша кипит»</w:t>
            </w:r>
          </w:p>
          <w:p w:rsidR="00CB1B37" w:rsidRPr="00CB1B37" w:rsidRDefault="00CB1B37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 «Больница»</w:t>
            </w:r>
          </w:p>
          <w:p w:rsidR="00CB1B37" w:rsidRPr="00CB1B37" w:rsidRDefault="00CB1B37" w:rsidP="00CB1B37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на прогулке «Чем отличаемся мы от детей младших групп?»</w:t>
            </w:r>
          </w:p>
          <w:p w:rsidR="00CB1B37" w:rsidRPr="00CB1B37" w:rsidRDefault="00CB1B37" w:rsidP="00A253D2">
            <w:pPr>
              <w:spacing w:after="0" w:line="0" w:lineRule="atLeast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CB1B37" w:rsidRPr="00CB1B37" w:rsidTr="005C7A73">
        <w:trPr>
          <w:trHeight w:val="700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D95725" w:rsidP="00CB1B37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Четверг</w:t>
            </w:r>
          </w:p>
          <w:p w:rsidR="00CB1B37" w:rsidRPr="00CB1B37" w:rsidRDefault="00CB1B37" w:rsidP="00CB1B37">
            <w:pPr>
              <w:spacing w:after="0" w:line="0" w:lineRule="atLeast"/>
              <w:ind w:left="7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 сказку за здоровьем»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осознанное отношение к своему здоровью, понимание значимости </w:t>
            </w:r>
            <w:proofErr w:type="gramStart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гигиены,   </w:t>
            </w:r>
            <w:proofErr w:type="gramEnd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физических упражнений для здоровья человека на примере героев произведений художественной литературы.</w:t>
            </w:r>
          </w:p>
          <w:p w:rsidR="00F774A1" w:rsidRPr="00F774A1" w:rsidRDefault="00CB1B37" w:rsidP="00CB1B37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</w:t>
            </w:r>
          </w:p>
          <w:p w:rsidR="00F774A1" w:rsidRPr="00F774A1" w:rsidRDefault="00F774A1" w:rsidP="00CB1B37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B1B37" w:rsidRPr="00CB1B37" w:rsidRDefault="00CB1B37" w:rsidP="00CB1B37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детей к подвижным играм разных народов.</w:t>
            </w:r>
          </w:p>
          <w:p w:rsidR="00CB1B37" w:rsidRPr="005C7A73" w:rsidRDefault="00CB1B37" w:rsidP="00CB1B37">
            <w:pPr>
              <w:numPr>
                <w:ilvl w:val="0"/>
                <w:numId w:val="19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функциональные возможности организма детей, обогащать двигательные навыки.</w:t>
            </w:r>
          </w:p>
          <w:p w:rsidR="005C7A73" w:rsidRPr="00CB1B37" w:rsidRDefault="005C7A73" w:rsidP="005C7A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37" w:rsidRPr="00CB1B37" w:rsidRDefault="00CB1B37" w:rsidP="00CB1B37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 К. Чуковский «</w:t>
            </w:r>
            <w:proofErr w:type="spellStart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«Доктор Айболит». С. Михалков «Про де</w:t>
            </w:r>
            <w:r w:rsidR="00F7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вочку, которая плохо кушала», «К</w:t>
            </w: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 Саша сама себя вылечила». А. </w:t>
            </w:r>
            <w:proofErr w:type="spellStart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чумазая».</w:t>
            </w:r>
          </w:p>
          <w:p w:rsidR="00CB1B37" w:rsidRPr="00CB1B37" w:rsidRDefault="00CB1B37" w:rsidP="00CB1B37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proofErr w:type="spellStart"/>
            <w:r w:rsidR="00E0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Поворята</w:t>
            </w:r>
            <w:proofErr w:type="spellEnd"/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B1B37" w:rsidRPr="00CB1B37" w:rsidRDefault="00A253D2" w:rsidP="00CB1B37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CB1B37"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CB1B37"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 – лебеди», «Гори – гори ясно».</w:t>
            </w:r>
          </w:p>
          <w:p w:rsidR="00CB1B37" w:rsidRPr="00CB1B37" w:rsidRDefault="00CB1B37" w:rsidP="00CB1B37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«Загадки и отгадки».</w:t>
            </w:r>
          </w:p>
          <w:p w:rsidR="00A253D2" w:rsidRPr="00C95778" w:rsidRDefault="00CB1B37" w:rsidP="00A253D2">
            <w:pPr>
              <w:numPr>
                <w:ilvl w:val="0"/>
                <w:numId w:val="20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  <w:p w:rsidR="00CB1B37" w:rsidRPr="00CB1B37" w:rsidRDefault="00C95778" w:rsidP="00C95778">
            <w:pPr>
              <w:spacing w:after="0" w:line="0" w:lineRule="atLeast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9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«Веселая </w:t>
            </w:r>
            <w:proofErr w:type="spellStart"/>
            <w:r w:rsidRPr="00C9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спортландия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  <w:r w:rsidRPr="00C95778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</w:tc>
      </w:tr>
      <w:tr w:rsidR="005C7A73" w:rsidRPr="00CB1B37" w:rsidTr="005C7A73">
        <w:trPr>
          <w:trHeight w:val="428"/>
        </w:trPr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A73" w:rsidRDefault="005C7A73" w:rsidP="00CB1B37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пятница</w:t>
            </w:r>
          </w:p>
          <w:p w:rsidR="005C7A73" w:rsidRPr="00CB1B37" w:rsidRDefault="005C7A73" w:rsidP="005C7A73">
            <w:pPr>
              <w:shd w:val="clear" w:color="auto" w:fill="FFFFFF"/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спортивное развлечение </w:t>
            </w:r>
            <w:r w:rsidRPr="005C7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посвящённый </w:t>
            </w:r>
            <w:r w:rsidRPr="005C7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Дню Защитника Отечества</w:t>
            </w:r>
            <w:r w:rsidRPr="005C7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CB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C7A73" w:rsidRDefault="005C7A73" w:rsidP="00CB1B37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A73" w:rsidRPr="00CB1B37" w:rsidRDefault="005C7A73" w:rsidP="005C7A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A73" w:rsidRPr="002619F4" w:rsidRDefault="005F4AED" w:rsidP="005C7A7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физинструктора</w:t>
            </w:r>
          </w:p>
        </w:tc>
      </w:tr>
    </w:tbl>
    <w:p w:rsidR="00CB1B37" w:rsidRDefault="00CB1B37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B37" w:rsidRDefault="00CB1B37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B37" w:rsidRDefault="00CB1B37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B37" w:rsidRDefault="00CB1B37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DFE" w:rsidRPr="005F4AED" w:rsidRDefault="00E92DFE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27ED" w:rsidRPr="005F4AED" w:rsidRDefault="00CB1B37" w:rsidP="005F4AED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5F4AED">
        <w:rPr>
          <w:b/>
          <w:bCs/>
          <w:i/>
          <w:iCs/>
          <w:color w:val="000000"/>
          <w:sz w:val="20"/>
          <w:szCs w:val="20"/>
          <w:u w:val="single"/>
        </w:rPr>
        <w:lastRenderedPageBreak/>
        <w:t>П</w:t>
      </w:r>
      <w:r w:rsidR="003227ED" w:rsidRPr="005F4AED">
        <w:rPr>
          <w:b/>
          <w:bCs/>
          <w:i/>
          <w:iCs/>
          <w:color w:val="000000"/>
          <w:sz w:val="20"/>
          <w:szCs w:val="20"/>
          <w:u w:val="single"/>
        </w:rPr>
        <w:t>ЛАН РЕАЛИЗАЦИИ ПРОЕКТА:</w:t>
      </w:r>
    </w:p>
    <w:p w:rsidR="003227ED" w:rsidRPr="005F4AED" w:rsidRDefault="003227ED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I</w:t>
      </w:r>
      <w:r w:rsidRPr="005F4AED">
        <w:rPr>
          <w:rStyle w:val="apple-converted-space"/>
          <w:color w:val="000000"/>
          <w:sz w:val="20"/>
          <w:szCs w:val="20"/>
        </w:rPr>
        <w:t> </w:t>
      </w:r>
      <w:r w:rsidRPr="005F4AED">
        <w:rPr>
          <w:color w:val="000000"/>
          <w:sz w:val="20"/>
          <w:szCs w:val="20"/>
        </w:rPr>
        <w:t>этап</w:t>
      </w:r>
    </w:p>
    <w:p w:rsidR="003227ED" w:rsidRPr="005F4AED" w:rsidRDefault="003227ED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 xml:space="preserve">1.Анкетирование детей и родителей (Приложение № </w:t>
      </w:r>
      <w:proofErr w:type="gramStart"/>
      <w:r w:rsidRPr="005F4AED">
        <w:rPr>
          <w:color w:val="000000"/>
          <w:sz w:val="20"/>
          <w:szCs w:val="20"/>
        </w:rPr>
        <w:t>1,№</w:t>
      </w:r>
      <w:proofErr w:type="gramEnd"/>
      <w:r w:rsidRPr="005F4AED">
        <w:rPr>
          <w:color w:val="000000"/>
          <w:sz w:val="20"/>
          <w:szCs w:val="20"/>
        </w:rPr>
        <w:t>2)</w:t>
      </w:r>
    </w:p>
    <w:p w:rsidR="00E92DFE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2.</w:t>
      </w:r>
      <w:r w:rsidR="003227ED" w:rsidRPr="005F4AED">
        <w:rPr>
          <w:color w:val="000000"/>
          <w:sz w:val="20"/>
          <w:szCs w:val="20"/>
        </w:rPr>
        <w:t>Подбор методической литературы, бесед, загадок, стихов, пословиц, песен, дидактических иг</w:t>
      </w:r>
      <w:r w:rsidRPr="005F4AED">
        <w:rPr>
          <w:color w:val="000000"/>
          <w:sz w:val="20"/>
          <w:szCs w:val="20"/>
        </w:rPr>
        <w:t>р, иллюстрированного материала.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3.</w:t>
      </w:r>
      <w:r w:rsidR="003227ED" w:rsidRPr="005F4AED">
        <w:rPr>
          <w:color w:val="000000"/>
          <w:sz w:val="20"/>
          <w:szCs w:val="20"/>
        </w:rPr>
        <w:t>Рассматривание альбомов «Виды спорта»; «Азбука здоровья».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4.</w:t>
      </w:r>
      <w:r w:rsidR="003227ED" w:rsidRPr="005F4AED">
        <w:rPr>
          <w:color w:val="000000"/>
          <w:sz w:val="20"/>
          <w:szCs w:val="20"/>
        </w:rPr>
        <w:t>Чтение и обсуждение произведений по теме.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5.</w:t>
      </w:r>
      <w:r w:rsidR="003227ED" w:rsidRPr="005F4AED">
        <w:rPr>
          <w:color w:val="000000"/>
          <w:sz w:val="20"/>
          <w:szCs w:val="20"/>
        </w:rPr>
        <w:t>Подбор подвижных игр в группе и на воздухе.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6.</w:t>
      </w:r>
      <w:r w:rsidR="003227ED" w:rsidRPr="005F4AED">
        <w:rPr>
          <w:color w:val="000000"/>
          <w:sz w:val="20"/>
          <w:szCs w:val="20"/>
        </w:rPr>
        <w:t>Подбор наглядного материала и консультаций для родителей.</w:t>
      </w:r>
    </w:p>
    <w:p w:rsidR="00E92DFE" w:rsidRPr="005F4AED" w:rsidRDefault="003227ED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II</w:t>
      </w:r>
      <w:r w:rsidRPr="005F4AED">
        <w:rPr>
          <w:rStyle w:val="apple-converted-space"/>
          <w:color w:val="000000"/>
          <w:sz w:val="20"/>
          <w:szCs w:val="20"/>
        </w:rPr>
        <w:t> </w:t>
      </w:r>
      <w:r w:rsidR="00E92DFE" w:rsidRPr="005F4AED">
        <w:rPr>
          <w:color w:val="000000"/>
          <w:sz w:val="20"/>
          <w:szCs w:val="20"/>
        </w:rPr>
        <w:t>этап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1.</w:t>
      </w:r>
      <w:r w:rsidR="003227ED" w:rsidRPr="005F4AED">
        <w:rPr>
          <w:color w:val="000000"/>
          <w:sz w:val="20"/>
          <w:szCs w:val="20"/>
        </w:rPr>
        <w:t xml:space="preserve">Беседа с детьми </w:t>
      </w:r>
      <w:proofErr w:type="gramStart"/>
      <w:r w:rsidR="003227ED" w:rsidRPr="005F4AED">
        <w:rPr>
          <w:color w:val="000000"/>
          <w:sz w:val="20"/>
          <w:szCs w:val="20"/>
        </w:rPr>
        <w:t>« Мое</w:t>
      </w:r>
      <w:proofErr w:type="gramEnd"/>
      <w:r w:rsidR="003227ED" w:rsidRPr="005F4AED">
        <w:rPr>
          <w:color w:val="000000"/>
          <w:sz w:val="20"/>
          <w:szCs w:val="20"/>
        </w:rPr>
        <w:t xml:space="preserve"> здоровье» (приложение № 3)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2.</w:t>
      </w:r>
      <w:r w:rsidR="003227ED" w:rsidRPr="005F4AED">
        <w:rPr>
          <w:color w:val="000000"/>
          <w:sz w:val="20"/>
          <w:szCs w:val="20"/>
        </w:rPr>
        <w:t xml:space="preserve">Беседа «Зачем нужны витамины?» </w:t>
      </w:r>
      <w:proofErr w:type="gramStart"/>
      <w:r w:rsidR="003227ED" w:rsidRPr="005F4AED">
        <w:rPr>
          <w:color w:val="000000"/>
          <w:sz w:val="20"/>
          <w:szCs w:val="20"/>
        </w:rPr>
        <w:t>( приложение</w:t>
      </w:r>
      <w:proofErr w:type="gramEnd"/>
      <w:r w:rsidR="003227ED" w:rsidRPr="005F4AED">
        <w:rPr>
          <w:color w:val="000000"/>
          <w:sz w:val="20"/>
          <w:szCs w:val="20"/>
        </w:rPr>
        <w:t xml:space="preserve"> №4)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3.</w:t>
      </w:r>
      <w:r w:rsidR="003227ED" w:rsidRPr="005F4AED">
        <w:rPr>
          <w:color w:val="000000"/>
          <w:sz w:val="20"/>
          <w:szCs w:val="20"/>
        </w:rPr>
        <w:t xml:space="preserve">Игровая ситуация </w:t>
      </w:r>
      <w:proofErr w:type="gramStart"/>
      <w:r w:rsidR="003227ED" w:rsidRPr="005F4AED">
        <w:rPr>
          <w:color w:val="000000"/>
          <w:sz w:val="20"/>
          <w:szCs w:val="20"/>
        </w:rPr>
        <w:t>« Как</w:t>
      </w:r>
      <w:proofErr w:type="gramEnd"/>
      <w:r w:rsidR="003227ED" w:rsidRPr="005F4AED">
        <w:rPr>
          <w:color w:val="000000"/>
          <w:sz w:val="20"/>
          <w:szCs w:val="20"/>
        </w:rPr>
        <w:t xml:space="preserve"> защититься от микробов?» (приложение №5)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4.</w:t>
      </w:r>
      <w:r w:rsidR="003227ED" w:rsidRPr="005F4AED">
        <w:rPr>
          <w:color w:val="000000"/>
          <w:sz w:val="20"/>
          <w:szCs w:val="20"/>
        </w:rPr>
        <w:t>Дидактическая игра «Полезные продукты» (приложение №6)</w:t>
      </w:r>
    </w:p>
    <w:p w:rsidR="00E92DFE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5.</w:t>
      </w:r>
      <w:r w:rsidR="003227ED" w:rsidRPr="005F4AED">
        <w:rPr>
          <w:color w:val="000000"/>
          <w:sz w:val="20"/>
          <w:szCs w:val="20"/>
        </w:rPr>
        <w:t>Беседа «Зач</w:t>
      </w:r>
      <w:r w:rsidRPr="005F4AED">
        <w:rPr>
          <w:color w:val="000000"/>
          <w:sz w:val="20"/>
          <w:szCs w:val="20"/>
        </w:rPr>
        <w:t>ем людям спорт?» (приложение№7)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6.</w:t>
      </w:r>
      <w:r w:rsidR="003227ED" w:rsidRPr="005F4AED">
        <w:rPr>
          <w:color w:val="000000"/>
          <w:sz w:val="20"/>
          <w:szCs w:val="20"/>
        </w:rPr>
        <w:t>Составление детьми описательных рассказов «Мой любимый вид спорта»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7.</w:t>
      </w:r>
      <w:r w:rsidR="003227ED" w:rsidRPr="005F4AED">
        <w:rPr>
          <w:color w:val="000000"/>
          <w:sz w:val="20"/>
          <w:szCs w:val="20"/>
        </w:rPr>
        <w:t xml:space="preserve">Организация выставки рисунков в группе </w:t>
      </w:r>
      <w:proofErr w:type="gramStart"/>
      <w:r w:rsidR="003227ED" w:rsidRPr="005F4AED">
        <w:rPr>
          <w:color w:val="000000"/>
          <w:sz w:val="20"/>
          <w:szCs w:val="20"/>
        </w:rPr>
        <w:t>« Виды</w:t>
      </w:r>
      <w:proofErr w:type="gramEnd"/>
      <w:r w:rsidR="003227ED" w:rsidRPr="005F4AED">
        <w:rPr>
          <w:color w:val="000000"/>
          <w:sz w:val="20"/>
          <w:szCs w:val="20"/>
        </w:rPr>
        <w:t xml:space="preserve"> спорта» (Приложение №8)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8.</w:t>
      </w:r>
      <w:r w:rsidR="003227ED" w:rsidRPr="005F4AED">
        <w:rPr>
          <w:color w:val="000000"/>
          <w:sz w:val="20"/>
          <w:szCs w:val="20"/>
        </w:rPr>
        <w:t>Подвижные игры, эстафеты на участке.</w:t>
      </w:r>
    </w:p>
    <w:p w:rsidR="00E92DFE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9.</w:t>
      </w:r>
      <w:r w:rsidR="003227ED" w:rsidRPr="005F4AED">
        <w:rPr>
          <w:color w:val="000000"/>
          <w:sz w:val="20"/>
          <w:szCs w:val="20"/>
        </w:rPr>
        <w:t>Загадки про спорт и здоров</w:t>
      </w:r>
      <w:r w:rsidRPr="005F4AED">
        <w:rPr>
          <w:color w:val="000000"/>
          <w:sz w:val="20"/>
          <w:szCs w:val="20"/>
        </w:rPr>
        <w:t>ый образ жизни (Приложение№ 10)</w:t>
      </w:r>
    </w:p>
    <w:p w:rsidR="003227ED" w:rsidRPr="005F4AED" w:rsidRDefault="003227ED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10.Чтение и заучивание пословиц и поговорок о спорте и здоровом образе жизни (Приложение №11)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11.</w:t>
      </w:r>
      <w:r w:rsidR="003227ED" w:rsidRPr="005F4AED">
        <w:rPr>
          <w:color w:val="000000"/>
          <w:sz w:val="20"/>
          <w:szCs w:val="20"/>
        </w:rPr>
        <w:t xml:space="preserve">Чтение произведений А. </w:t>
      </w:r>
      <w:proofErr w:type="spellStart"/>
      <w:r w:rsidR="003227ED" w:rsidRPr="005F4AED">
        <w:rPr>
          <w:color w:val="000000"/>
          <w:sz w:val="20"/>
          <w:szCs w:val="20"/>
        </w:rPr>
        <w:t>Барто</w:t>
      </w:r>
      <w:proofErr w:type="spellEnd"/>
      <w:r w:rsidR="003227ED" w:rsidRPr="005F4AED">
        <w:rPr>
          <w:color w:val="000000"/>
          <w:sz w:val="20"/>
          <w:szCs w:val="20"/>
        </w:rPr>
        <w:t xml:space="preserve"> «Зарядка», </w:t>
      </w:r>
      <w:proofErr w:type="gramStart"/>
      <w:r w:rsidR="003227ED" w:rsidRPr="005F4AED">
        <w:rPr>
          <w:color w:val="000000"/>
          <w:sz w:val="20"/>
          <w:szCs w:val="20"/>
        </w:rPr>
        <w:t>« Физкультура</w:t>
      </w:r>
      <w:proofErr w:type="gramEnd"/>
      <w:r w:rsidR="003227ED" w:rsidRPr="005F4AED">
        <w:rPr>
          <w:color w:val="000000"/>
          <w:sz w:val="20"/>
          <w:szCs w:val="20"/>
        </w:rPr>
        <w:t xml:space="preserve"> всем </w:t>
      </w:r>
      <w:proofErr w:type="spellStart"/>
      <w:r w:rsidR="003227ED" w:rsidRPr="005F4AED">
        <w:rPr>
          <w:color w:val="000000"/>
          <w:sz w:val="20"/>
          <w:szCs w:val="20"/>
        </w:rPr>
        <w:t>нужна»;А</w:t>
      </w:r>
      <w:proofErr w:type="spellEnd"/>
      <w:r w:rsidR="003227ED" w:rsidRPr="005F4AED">
        <w:rPr>
          <w:color w:val="000000"/>
          <w:sz w:val="20"/>
          <w:szCs w:val="20"/>
        </w:rPr>
        <w:t xml:space="preserve">. </w:t>
      </w:r>
      <w:proofErr w:type="spellStart"/>
      <w:r w:rsidR="003227ED" w:rsidRPr="005F4AED">
        <w:rPr>
          <w:color w:val="000000"/>
          <w:sz w:val="20"/>
          <w:szCs w:val="20"/>
        </w:rPr>
        <w:t>Кутафин</w:t>
      </w:r>
      <w:proofErr w:type="spellEnd"/>
      <w:r w:rsidR="003227ED" w:rsidRPr="005F4AED">
        <w:rPr>
          <w:color w:val="000000"/>
          <w:sz w:val="20"/>
          <w:szCs w:val="20"/>
        </w:rPr>
        <w:t xml:space="preserve"> «Вовкина победа» и др.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12.</w:t>
      </w:r>
      <w:r w:rsidR="003227ED" w:rsidRPr="005F4AED">
        <w:rPr>
          <w:color w:val="000000"/>
          <w:sz w:val="20"/>
          <w:szCs w:val="20"/>
        </w:rPr>
        <w:t xml:space="preserve">Прослушивание песни А. Добронравова, </w:t>
      </w:r>
      <w:proofErr w:type="spellStart"/>
      <w:r w:rsidR="003227ED" w:rsidRPr="005F4AED">
        <w:rPr>
          <w:color w:val="000000"/>
          <w:sz w:val="20"/>
          <w:szCs w:val="20"/>
        </w:rPr>
        <w:t>Н.Пахмутовой</w:t>
      </w:r>
      <w:proofErr w:type="spellEnd"/>
      <w:r w:rsidR="003227ED" w:rsidRPr="005F4AED">
        <w:rPr>
          <w:color w:val="000000"/>
          <w:sz w:val="20"/>
          <w:szCs w:val="20"/>
        </w:rPr>
        <w:t xml:space="preserve"> «Трус не играет в хоккей».</w:t>
      </w:r>
    </w:p>
    <w:p w:rsidR="003227ED" w:rsidRPr="005F4AED" w:rsidRDefault="00E92DFE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13.</w:t>
      </w:r>
      <w:r w:rsidR="003227ED" w:rsidRPr="005F4AED">
        <w:rPr>
          <w:color w:val="000000"/>
          <w:sz w:val="20"/>
          <w:szCs w:val="20"/>
        </w:rPr>
        <w:t>Консультации для родителей (Приложение №9).</w:t>
      </w:r>
    </w:p>
    <w:p w:rsidR="003227ED" w:rsidRPr="005F4AED" w:rsidRDefault="003227ED" w:rsidP="00E92DFE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14.Участие родителей в конкурсе «Веселые старты» в рамках городского конкурса.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 xml:space="preserve">Работа в данном направлении очень интересна не только нам – педагогам, но и родителям. Главным результатом будет то, что родители будут не только вовлечены в </w:t>
      </w:r>
      <w:proofErr w:type="spellStart"/>
      <w:r w:rsidRPr="005F4AED">
        <w:rPr>
          <w:color w:val="000000"/>
          <w:sz w:val="20"/>
          <w:szCs w:val="20"/>
        </w:rPr>
        <w:t>воспитательно</w:t>
      </w:r>
      <w:proofErr w:type="spellEnd"/>
      <w:r w:rsidRPr="005F4AED">
        <w:rPr>
          <w:color w:val="000000"/>
          <w:sz w:val="20"/>
          <w:szCs w:val="20"/>
        </w:rPr>
        <w:t xml:space="preserve"> – образовательный процесс, но и научаться делать правильный выбор в развитии и сохранении здоровья своего ребенка.</w:t>
      </w:r>
    </w:p>
    <w:p w:rsidR="003227ED" w:rsidRPr="005F4AED" w:rsidRDefault="003227ED" w:rsidP="003227ED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Приложение №1.</w:t>
      </w:r>
    </w:p>
    <w:p w:rsidR="003227ED" w:rsidRPr="005F4AED" w:rsidRDefault="003227ED" w:rsidP="005F4AED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Анкета для родителей</w:t>
      </w:r>
      <w:r w:rsidR="005F4AED">
        <w:rPr>
          <w:color w:val="000000"/>
          <w:sz w:val="20"/>
          <w:szCs w:val="20"/>
        </w:rPr>
        <w:t xml:space="preserve"> </w:t>
      </w:r>
      <w:r w:rsidRPr="005F4AED">
        <w:rPr>
          <w:color w:val="000000"/>
          <w:sz w:val="20"/>
          <w:szCs w:val="20"/>
        </w:rPr>
        <w:t>Уважаемые родители!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 xml:space="preserve">Сейчас большое внимание уделяется в детских садах формированию здорового образа жизни. В анкете мы предлагаем вам ответить на вопросы, связанные с этой проблемой. На вопросы дается несколько вариантов </w:t>
      </w:r>
      <w:r w:rsidRPr="005F4AED">
        <w:rPr>
          <w:color w:val="000000"/>
          <w:sz w:val="20"/>
          <w:szCs w:val="20"/>
        </w:rPr>
        <w:lastRenderedPageBreak/>
        <w:t>ответов, нужно обозначить тот вариант, который больше всего соответствует действительности (по мнению родителей).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1. Что вы подразумеваете под «здоровым образом жизни</w:t>
      </w:r>
      <w:proofErr w:type="gramStart"/>
      <w:r w:rsidRPr="005F4AED">
        <w:rPr>
          <w:color w:val="000000"/>
          <w:sz w:val="20"/>
          <w:szCs w:val="20"/>
        </w:rPr>
        <w:t>»?_</w:t>
      </w:r>
      <w:proofErr w:type="gramEnd"/>
      <w:r w:rsidRPr="005F4AED">
        <w:rPr>
          <w:color w:val="000000"/>
          <w:sz w:val="20"/>
          <w:szCs w:val="20"/>
        </w:rPr>
        <w:t>_______________________________.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2. Считаете ли вы свой образ жизни здоровым, почему?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да_____________,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нет____________.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 знаю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3. Что мешает вам вести здоровый образ жизни?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недостаток времени;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низкая зарплата: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недостаток знаний: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другие причины (указать)_____________________.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4. Закаляетесь ли вы или ваши члены семьи?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-да: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нет: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иногда.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5.Проводите ли вы совместный семейный активный досуг (турпоходы, прогулки и т.д.)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да;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нет;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иногда.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6.Что, на ваш взгляд, является основной причиной заболеваний вашего ребенка?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неудовлетворительное медицинское обслуживание;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плохое материальное положение в семье;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неблагоприятные экологические условия;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недостаток знаний в вопросах сохранения здоровья;</w:t>
      </w:r>
    </w:p>
    <w:p w:rsidR="003227ED" w:rsidRPr="005F4AED" w:rsidRDefault="003227ED" w:rsidP="005F4AED">
      <w:pPr>
        <w:pStyle w:val="a3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другие причины (указать)________________.</w:t>
      </w:r>
    </w:p>
    <w:p w:rsidR="003227ED" w:rsidRPr="005F4AED" w:rsidRDefault="003227ED" w:rsidP="005F4A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7. Ваши предложения для улучшения работы по формированию здорового образа жизни в дошкольном образовательном учреждении _______________.</w:t>
      </w:r>
    </w:p>
    <w:p w:rsidR="005F4AED" w:rsidRDefault="005F4AED" w:rsidP="005C7A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5F4AED" w:rsidRDefault="005F4AED" w:rsidP="005C7A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3227ED" w:rsidRPr="005F4AED" w:rsidRDefault="003227ED" w:rsidP="005F4A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lastRenderedPageBreak/>
        <w:t>Приложение №2</w:t>
      </w:r>
      <w:r w:rsid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Опросник для детей.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Ребята, что такое «здоровье»?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нужно делать, чтобы быть здоровым?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 с родителями занимаетесь спортом?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Знаете ли вы виды спорта?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Какой вид спорта ваш любимый?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бы вы(ты) был(и) спортсменом (а)(и</w:t>
      </w:r>
      <w:proofErr w:type="gramStart"/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),каким</w:t>
      </w:r>
      <w:proofErr w:type="gramEnd"/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видом спорта ты(вы) занимались?</w:t>
      </w:r>
    </w:p>
    <w:p w:rsidR="003227ED" w:rsidRPr="005F4AED" w:rsidRDefault="003227ED" w:rsidP="00322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Ты(вы) считаешь(</w:t>
      </w:r>
      <w:proofErr w:type="spellStart"/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ете</w:t>
      </w:r>
      <w:proofErr w:type="spellEnd"/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нужно заниматься спортом?</w:t>
      </w:r>
    </w:p>
    <w:p w:rsidR="003227ED" w:rsidRPr="005F4AED" w:rsidRDefault="003227ED" w:rsidP="00A253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Быть здоровым – это хорошо? Почему?</w:t>
      </w:r>
    </w:p>
    <w:p w:rsidR="003227ED" w:rsidRPr="005F4AED" w:rsidRDefault="003227ED" w:rsidP="005F4A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Приложение №3</w:t>
      </w:r>
      <w:r w:rsid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. </w:t>
      </w:r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Беседа «Мое здоровье»</w:t>
      </w:r>
    </w:p>
    <w:p w:rsidR="003227ED" w:rsidRPr="005F4AED" w:rsidRDefault="003227ED" w:rsidP="005C7A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Здоровье </w:t>
      </w:r>
      <w:proofErr w:type="gramStart"/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- это</w:t>
      </w:r>
      <w:proofErr w:type="gramEnd"/>
      <w:r w:rsidRPr="005F4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счастье! Это когда ты весел и все у тебя получается. Здоровье нужно всем - и детям, и взрослым, и даже животным.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Что нужно делать, чтобы быть здоровым?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 хотеть и уметь заботиться о здоровье. Если не следить за своим здоровьем, можно его потерять.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Нужно ли соблюдать режим дня? Вот в детском саду соблюдается режим дня, а вы дома соблюдаете его?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утром, перед приходом в садик вы умываетесь? Чистите зубы? Делаете зарядку? Причесываетесь?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зачем мыть руки?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нужно ли правильно видеть за столом, когда вы рисуете?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зачем вы каждый день получаете от медсестры витамины, поласкаете горло?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зачем нам нужен носовой платок?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что такое микробы?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Какую воду нужно пить?</w:t>
      </w:r>
    </w:p>
    <w:p w:rsidR="003227ED" w:rsidRPr="005F4AED" w:rsidRDefault="003227ED" w:rsidP="003227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Дома, вы, соблюдаете режим дня?</w:t>
      </w:r>
    </w:p>
    <w:p w:rsidR="003227ED" w:rsidRPr="005F4AED" w:rsidRDefault="003227ED" w:rsidP="005C7A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4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Скажите, здоровье нужно человеку?</w:t>
      </w:r>
    </w:p>
    <w:p w:rsidR="003227ED" w:rsidRPr="005F4AED" w:rsidRDefault="003227ED" w:rsidP="005F4AED">
      <w:pPr>
        <w:pStyle w:val="a3"/>
        <w:jc w:val="center"/>
        <w:rPr>
          <w:b/>
          <w:bCs/>
          <w:color w:val="000000"/>
          <w:sz w:val="20"/>
          <w:szCs w:val="20"/>
          <w:u w:val="single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Приложение №4.</w:t>
      </w:r>
      <w:r w:rsidR="005F4AED">
        <w:rPr>
          <w:b/>
          <w:bCs/>
          <w:color w:val="000000"/>
          <w:sz w:val="20"/>
          <w:szCs w:val="20"/>
          <w:u w:val="single"/>
        </w:rPr>
        <w:t xml:space="preserve"> </w:t>
      </w:r>
      <w:r w:rsidRPr="005F4AED">
        <w:rPr>
          <w:b/>
          <w:bCs/>
          <w:color w:val="000000"/>
          <w:sz w:val="20"/>
          <w:szCs w:val="20"/>
          <w:u w:val="single"/>
        </w:rPr>
        <w:t>Беседа «Зачем нужны витамины?»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-Ребята, вчера мне рассказали, что наши дети в детском саду стали чаще болеть, им не хватает витаминов. Витамины очень нужны детям для укрепления организма. Их дети очень любят. Витамины очень полезные.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А вы, ребята, пробовали витамины?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-А для чего нужны витамины?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Конечно, витамины есть не только в таблетках, но и во многих продуктах.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А в каких продуктах есть витамины?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Нужно есть больше овощей и фруктов. В них много витаминов А, В, С, Д. В каких продуктах они содержатся и для чего нужны. Витамин А - морковь, рыба, сладкий перец, яйца, петрушка. Важно для зрения. Витамин В - мясо, молоко, орехи, хлеб, курица, горох (для сердца). Витамин С - цитрусовые, капуста, лук, редис, смородина (от простуды). Витамин Д - солнце, рыбий жир (для косточек).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Вы запомнили, а теперь скажите, где еще мы можем встретить витамины?</w:t>
      </w:r>
    </w:p>
    <w:p w:rsidR="003227ED" w:rsidRPr="005F4AED" w:rsidRDefault="003227ED" w:rsidP="005F4AED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lastRenderedPageBreak/>
        <w:t>Приложение №5.</w:t>
      </w:r>
      <w:r w:rsidR="005F4AED">
        <w:rPr>
          <w:color w:val="000000"/>
          <w:sz w:val="20"/>
          <w:szCs w:val="20"/>
        </w:rPr>
        <w:t xml:space="preserve"> </w:t>
      </w:r>
      <w:r w:rsidRPr="005F4AED">
        <w:rPr>
          <w:b/>
          <w:bCs/>
          <w:color w:val="000000"/>
          <w:sz w:val="20"/>
          <w:szCs w:val="20"/>
          <w:u w:val="single"/>
        </w:rPr>
        <w:t>Игровая ситуация «Как защититься от микробов?»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 xml:space="preserve">Ребята, а вы знаете, кто такие микробы? Представьте, в нашей группе поселился микроб. Что вы будете делать? </w:t>
      </w:r>
      <w:proofErr w:type="gramStart"/>
      <w:r w:rsidRPr="005F4AED">
        <w:rPr>
          <w:color w:val="000000"/>
          <w:sz w:val="20"/>
          <w:szCs w:val="20"/>
        </w:rPr>
        <w:t>( ответы</w:t>
      </w:r>
      <w:proofErr w:type="gramEnd"/>
      <w:r w:rsidRPr="005F4AED">
        <w:rPr>
          <w:color w:val="000000"/>
          <w:sz w:val="20"/>
          <w:szCs w:val="20"/>
        </w:rPr>
        <w:t xml:space="preserve"> детей).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Микробы они очень маленькие и живые. Они попадают в организм и вызывают болезни. Они живут на грязных руках. Они боятся мыла.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 xml:space="preserve">Микроб - ужасно вредное животное, Коварное и главное щекотное. Такое вот животное и в живот залезет, </w:t>
      </w:r>
      <w:r w:rsidR="00F774A1" w:rsidRPr="005F4AED">
        <w:rPr>
          <w:color w:val="000000"/>
          <w:sz w:val="20"/>
          <w:szCs w:val="20"/>
        </w:rPr>
        <w:t xml:space="preserve">и спокойно там живет. Залезет </w:t>
      </w:r>
      <w:r w:rsidRPr="005F4AED">
        <w:rPr>
          <w:color w:val="000000"/>
          <w:sz w:val="20"/>
          <w:szCs w:val="20"/>
        </w:rPr>
        <w:t>лопай, где захочет. Гуляет по больному и щекочется. Он горд, что столько от него хлопот</w:t>
      </w:r>
      <w:proofErr w:type="gramStart"/>
      <w:r w:rsidRPr="005F4AED">
        <w:rPr>
          <w:color w:val="000000"/>
          <w:sz w:val="20"/>
          <w:szCs w:val="20"/>
        </w:rPr>
        <w:t>: И</w:t>
      </w:r>
      <w:proofErr w:type="gramEnd"/>
      <w:r w:rsidRPr="005F4AED">
        <w:rPr>
          <w:color w:val="000000"/>
          <w:sz w:val="20"/>
          <w:szCs w:val="20"/>
        </w:rPr>
        <w:t xml:space="preserve"> насморк, и чихание.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Вы, ребята, моете руки перед едой? Ой, братец микроб хитер, если ты не помыл руки, ты станешь выглядеть через некоторое время больным и простужены.</w:t>
      </w:r>
      <w:r w:rsidRPr="005F4AED">
        <w:rPr>
          <w:rStyle w:val="apple-converted-space"/>
          <w:color w:val="000000"/>
          <w:sz w:val="20"/>
          <w:szCs w:val="20"/>
        </w:rPr>
        <w:t> </w:t>
      </w:r>
      <w:proofErr w:type="gramStart"/>
      <w:r w:rsidRPr="005F4AED">
        <w:rPr>
          <w:b/>
          <w:bCs/>
          <w:color w:val="000000"/>
          <w:sz w:val="20"/>
          <w:szCs w:val="20"/>
          <w:u w:val="single"/>
        </w:rPr>
        <w:t>« Постой</w:t>
      </w:r>
      <w:proofErr w:type="gramEnd"/>
      <w:r w:rsidRPr="005F4AED">
        <w:rPr>
          <w:b/>
          <w:bCs/>
          <w:color w:val="000000"/>
          <w:sz w:val="20"/>
          <w:szCs w:val="20"/>
          <w:u w:val="single"/>
        </w:rPr>
        <w:t>-ка, у тебя горячий лоб. Наверное, в тебе сидит микроб!»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Вместе с детьми можно рассмотреть ситуации защиты от микробов и сделать вывод, который дети должны хорошо усвоить: не есть и не пить на улице; всегда мыть руки с мылом, вернувшись с улицы, перед едой, после туалета.</w:t>
      </w:r>
    </w:p>
    <w:p w:rsidR="003227ED" w:rsidRPr="005F4AED" w:rsidRDefault="003227ED" w:rsidP="003227ED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B870BE" w:rsidRPr="005F4AED" w:rsidRDefault="00B870BE" w:rsidP="005F4AED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Приложение №6.</w:t>
      </w:r>
      <w:r w:rsidR="005F4AED">
        <w:rPr>
          <w:color w:val="000000"/>
          <w:sz w:val="20"/>
          <w:szCs w:val="20"/>
        </w:rPr>
        <w:t xml:space="preserve"> </w:t>
      </w:r>
      <w:r w:rsidRPr="005F4AED">
        <w:rPr>
          <w:b/>
          <w:bCs/>
          <w:color w:val="000000"/>
          <w:sz w:val="20"/>
          <w:szCs w:val="20"/>
          <w:u w:val="single"/>
        </w:rPr>
        <w:t>Дидактическая игра «Полезные продукты»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b/>
          <w:bCs/>
          <w:i/>
          <w:iCs/>
          <w:color w:val="000000"/>
          <w:sz w:val="20"/>
          <w:szCs w:val="20"/>
        </w:rPr>
        <w:t>Воспитатель: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- Я зачитаю четверостишия о продуктах. Если в них говорится о полезных вещах, то вы все вместе говорите: «Правильно, правильно, совершенно верно</w:t>
      </w:r>
      <w:proofErr w:type="gramStart"/>
      <w:r w:rsidRPr="005F4AED">
        <w:rPr>
          <w:color w:val="000000"/>
          <w:sz w:val="20"/>
          <w:szCs w:val="20"/>
        </w:rPr>
        <w:t>! »</w:t>
      </w:r>
      <w:proofErr w:type="gramEnd"/>
      <w:r w:rsidRPr="005F4AED">
        <w:rPr>
          <w:color w:val="000000"/>
          <w:sz w:val="20"/>
          <w:szCs w:val="20"/>
        </w:rPr>
        <w:t>. А если о том, что для здоровья вредно, вы молчите.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1. Ешь побольше апельсинов, пей морковный вкусный сок</w:t>
      </w:r>
      <w:proofErr w:type="gramStart"/>
      <w:r w:rsidRPr="005F4AED">
        <w:rPr>
          <w:color w:val="000000"/>
          <w:sz w:val="20"/>
          <w:szCs w:val="20"/>
        </w:rPr>
        <w:t>, И</w:t>
      </w:r>
      <w:proofErr w:type="gramEnd"/>
      <w:r w:rsidRPr="005F4AED">
        <w:rPr>
          <w:color w:val="000000"/>
          <w:sz w:val="20"/>
          <w:szCs w:val="20"/>
        </w:rPr>
        <w:t xml:space="preserve"> тогда ты точно будешь очень строен и высок.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2. Если хочешь стройным быть, надо сладкое любить. Ешь конфеты, жуй ирис, строен, стань как кипарис.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3. Чтобы правильно питаться, вы запомните совет: Ешьте фрукты, кашу с маслом, рыбу мед и виноград.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 xml:space="preserve">4. Нет полезнее продуктов - вкусных овощей и фруктов. И </w:t>
      </w:r>
      <w:proofErr w:type="gramStart"/>
      <w:r w:rsidRPr="005F4AED">
        <w:rPr>
          <w:color w:val="000000"/>
          <w:sz w:val="20"/>
          <w:szCs w:val="20"/>
        </w:rPr>
        <w:t>Сереже</w:t>
      </w:r>
      <w:proofErr w:type="gramEnd"/>
      <w:r w:rsidRPr="005F4AED">
        <w:rPr>
          <w:color w:val="000000"/>
          <w:sz w:val="20"/>
          <w:szCs w:val="20"/>
        </w:rPr>
        <w:t xml:space="preserve"> и Ирине всем полезны витамины.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5. Наша Люба булки ела и ужасно растолстела. Хочет в гости к нам прийти, в дверь не может проползти.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6. Если хочешь быть здоровым, правильно питайся</w:t>
      </w:r>
      <w:proofErr w:type="gramStart"/>
      <w:r w:rsidRPr="005F4AED">
        <w:rPr>
          <w:color w:val="000000"/>
          <w:sz w:val="20"/>
          <w:szCs w:val="20"/>
        </w:rPr>
        <w:t>, Ешь</w:t>
      </w:r>
      <w:proofErr w:type="gramEnd"/>
      <w:r w:rsidRPr="005F4AED">
        <w:rPr>
          <w:color w:val="000000"/>
          <w:sz w:val="20"/>
          <w:szCs w:val="20"/>
        </w:rPr>
        <w:t xml:space="preserve"> побольше витаминов, с болезнями не знайся.</w:t>
      </w:r>
    </w:p>
    <w:p w:rsidR="00B870BE" w:rsidRPr="005F4AED" w:rsidRDefault="00B870BE" w:rsidP="00B870BE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Ребята, вы молодцы, обязательно скажу вашим родителям, что вы умеете выбирать полезные продукты.</w:t>
      </w:r>
    </w:p>
    <w:p w:rsidR="000D4552" w:rsidRPr="005F4AED" w:rsidRDefault="000D4552" w:rsidP="00A253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31"/>
          <w:rFonts w:ascii="Cambria" w:hAnsi="Cambria"/>
          <w:b/>
          <w:bCs/>
          <w:color w:val="4F82BE"/>
          <w:sz w:val="20"/>
          <w:szCs w:val="20"/>
        </w:rPr>
        <w:t>КАРТОТЕКА ПОСЛОВИЦ И ПОГОВОРОК О ЗДОРОВЬЕ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Чистота - половина здоровья.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 здоровом теле - здоровый дух.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Здоровью цены нет.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Здоровья не купишь.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Больному и мед не вкусен, а здоровый и камень ест.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Без болезни и здоровью не рад.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Тот здоровья не знает, кто болен не бывает.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Самого себя лечить, только портить.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собака знает, что травой лечатся.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Держи голову в холоде, живот в голоде, а ноги в тепле!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Аппетит от больного бежит, а к здоровому катится.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Баня - мать наша: кости распаришь, все тело поправишь.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Бог бы дал здоровье, а дни впереди.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Болезнь и скотину не красит.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Болен - лечись, а здоров - берегись.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Больному и золотая кровать не поможет.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lastRenderedPageBreak/>
        <w:t>Больному и киселя в рот не вотрешь.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Больному и мед горько.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Больному и мед не вкусен, а здоровый и камень ест.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Будь не красен, да здоров.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Быстрого и ловкого болезнь не догонит.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 добром здоровье и хворать хорошо.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 здоровом теле - здоровый дух.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До свадьбы заживет.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Лук от семи недуг.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Верь не болезни, а врачу.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Веселому жить хочется, помирать не можется.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Врач, исцели себя самого.</w:t>
      </w:r>
    </w:p>
    <w:p w:rsidR="005F5356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Всякая болезнь идет к сердцу.</w:t>
      </w:r>
    </w:p>
    <w:p w:rsidR="005F5356" w:rsidRPr="005F4AED" w:rsidRDefault="005F5356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5F5356" w:rsidRPr="005F4AED" w:rsidRDefault="005F5356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5F5356" w:rsidRPr="005F4AED" w:rsidRDefault="005F5356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Всякая болезнь к сердцу.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Всякую болячку к себе приложи.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Вырезывать чирья да вставлять болячки.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Где больно - тут рука, а где мило - тут глаза.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Где больно-хвать-</w:t>
      </w:r>
      <w:proofErr w:type="spellStart"/>
      <w:r w:rsidRPr="005F4AED">
        <w:rPr>
          <w:rStyle w:val="c0"/>
          <w:color w:val="000000"/>
          <w:sz w:val="20"/>
          <w:szCs w:val="20"/>
        </w:rPr>
        <w:t>похвать</w:t>
      </w:r>
      <w:proofErr w:type="spellEnd"/>
      <w:r w:rsidRPr="005F4AED">
        <w:rPr>
          <w:rStyle w:val="c0"/>
          <w:color w:val="000000"/>
          <w:sz w:val="20"/>
          <w:szCs w:val="20"/>
        </w:rPr>
        <w:t>, где мило - глядь-</w:t>
      </w:r>
      <w:proofErr w:type="spellStart"/>
      <w:r w:rsidRPr="005F4AED">
        <w:rPr>
          <w:rStyle w:val="c0"/>
          <w:color w:val="000000"/>
          <w:sz w:val="20"/>
          <w:szCs w:val="20"/>
        </w:rPr>
        <w:t>поглядь</w:t>
      </w:r>
      <w:proofErr w:type="spellEnd"/>
      <w:r w:rsidRPr="005F4AED">
        <w:rPr>
          <w:rStyle w:val="c0"/>
          <w:color w:val="000000"/>
          <w:sz w:val="20"/>
          <w:szCs w:val="20"/>
        </w:rPr>
        <w:t>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Где здоровье, там и красота.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Где кашель, там и хворь.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Где много лекарей, там много и больных (и недугов).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Где пиры да чаи, там и немочи.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Дай боли волю - уморит.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Дай боли волю - умрешь раньше смерти.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Дал бог здоровья, да денег нет.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Дал бы бог здоровья, а счастье найдем.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Деньги потерял - ничего не потерял, время потерял многое потерял, здоровье потерял - все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потерял.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Держи голову в холоде, живот в голоде, а ноги в тепле.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До веку далеко: все заживет.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Доброму человеку и чужая болезнь к сердцу.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Других лечить беремся, а сами больны.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Дурака учить - что горбатого лечить.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Дух бодр, да плоть немощна.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Его и муха крылом убьет.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Еле-еле душа в теле.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Если хочешь быть здоров - закаляйся.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Есть болезнь - есть и лекарство.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Ешь редьку - и </w:t>
      </w:r>
      <w:proofErr w:type="spellStart"/>
      <w:r w:rsidRPr="005F4AED">
        <w:rPr>
          <w:rStyle w:val="c0"/>
          <w:color w:val="000000"/>
          <w:sz w:val="20"/>
          <w:szCs w:val="20"/>
        </w:rPr>
        <w:t>ломтиху</w:t>
      </w:r>
      <w:proofErr w:type="spellEnd"/>
      <w:r w:rsidRPr="005F4AED">
        <w:rPr>
          <w:rStyle w:val="c0"/>
          <w:color w:val="000000"/>
          <w:sz w:val="20"/>
          <w:szCs w:val="20"/>
        </w:rPr>
        <w:t xml:space="preserve">, и </w:t>
      </w:r>
      <w:proofErr w:type="spellStart"/>
      <w:r w:rsidRPr="005F4AED">
        <w:rPr>
          <w:rStyle w:val="c0"/>
          <w:color w:val="000000"/>
          <w:sz w:val="20"/>
          <w:szCs w:val="20"/>
        </w:rPr>
        <w:t>триху</w:t>
      </w:r>
      <w:proofErr w:type="spellEnd"/>
      <w:r w:rsidRPr="005F4AED">
        <w:rPr>
          <w:rStyle w:val="c0"/>
          <w:color w:val="000000"/>
          <w:sz w:val="20"/>
          <w:szCs w:val="20"/>
        </w:rPr>
        <w:t>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Ешь хрен </w:t>
      </w:r>
      <w:proofErr w:type="spellStart"/>
      <w:r w:rsidRPr="005F4AED">
        <w:rPr>
          <w:rStyle w:val="c0"/>
          <w:color w:val="000000"/>
          <w:sz w:val="20"/>
          <w:szCs w:val="20"/>
        </w:rPr>
        <w:t>едуч</w:t>
      </w:r>
      <w:proofErr w:type="spellEnd"/>
      <w:r w:rsidRPr="005F4AED">
        <w:rPr>
          <w:rStyle w:val="c0"/>
          <w:color w:val="000000"/>
          <w:sz w:val="20"/>
          <w:szCs w:val="20"/>
        </w:rPr>
        <w:t xml:space="preserve"> и будешь живуч.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Ешь, да не жирей - будешь </w:t>
      </w:r>
      <w:proofErr w:type="gramStart"/>
      <w:r w:rsidRPr="005F4AED">
        <w:rPr>
          <w:rStyle w:val="c0"/>
          <w:color w:val="000000"/>
          <w:sz w:val="20"/>
          <w:szCs w:val="20"/>
        </w:rPr>
        <w:t>здоровей..</w:t>
      </w:r>
      <w:proofErr w:type="gramEnd"/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собака знает, что травой лечатся.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Играй, не отыгрывайся; лечись, не залечивайся!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Иного лекаря самого-то полечить бы.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Истома хуже смерти.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Каждому своя болезнь тяжела.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Кашель да чихота - не своя охота.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Когда б не баня, все б мы пропали.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Когда-то черт умрет, а он еще и не хворает.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Кожа-то </w:t>
      </w:r>
      <w:proofErr w:type="spellStart"/>
      <w:r w:rsidRPr="005F4AED">
        <w:rPr>
          <w:rStyle w:val="c0"/>
          <w:color w:val="000000"/>
          <w:sz w:val="20"/>
          <w:szCs w:val="20"/>
        </w:rPr>
        <w:t>елова</w:t>
      </w:r>
      <w:proofErr w:type="spellEnd"/>
      <w:r w:rsidRPr="005F4AED">
        <w:rPr>
          <w:rStyle w:val="c0"/>
          <w:color w:val="000000"/>
          <w:sz w:val="20"/>
          <w:szCs w:val="20"/>
        </w:rPr>
        <w:t>, да сердце-то здорово.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Кто не курит, кто не пьет, тот здоровье бережет.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Курить - здоровью вредить.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Лекарь свой карман лечит.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Лечит да в могилу мечет.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Лихорадка - не матка: треплет, не жалеет.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Лихорадка пуще мачехи оттреплет.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Лук да баня все правят.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Лук с чесноком родные братья.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Лук семь недугов лечит, а чеснок семь недугов изводит.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Ничего не болит, а все стонет.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Одни кости да кожа.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lastRenderedPageBreak/>
        <w:t>От здоровья не лечатся.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От здоровья не лечатся.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От покрова до покрова кашлянул </w:t>
      </w:r>
      <w:proofErr w:type="spellStart"/>
      <w:r w:rsidRPr="005F4AED">
        <w:rPr>
          <w:rStyle w:val="c0"/>
          <w:color w:val="000000"/>
          <w:sz w:val="20"/>
          <w:szCs w:val="20"/>
        </w:rPr>
        <w:t>однова</w:t>
      </w:r>
      <w:proofErr w:type="spellEnd"/>
      <w:r w:rsidRPr="005F4AED">
        <w:rPr>
          <w:rStyle w:val="c0"/>
          <w:color w:val="000000"/>
          <w:sz w:val="20"/>
          <w:szCs w:val="20"/>
        </w:rPr>
        <w:t>, да и говорит, что кашель.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От пролежней не </w:t>
      </w:r>
      <w:proofErr w:type="spellStart"/>
      <w:r w:rsidRPr="005F4AED">
        <w:rPr>
          <w:rStyle w:val="c0"/>
          <w:color w:val="000000"/>
          <w:sz w:val="20"/>
          <w:szCs w:val="20"/>
        </w:rPr>
        <w:t>наворочаешься</w:t>
      </w:r>
      <w:proofErr w:type="spellEnd"/>
      <w:r w:rsidRPr="005F4AED">
        <w:rPr>
          <w:rStyle w:val="c0"/>
          <w:color w:val="000000"/>
          <w:sz w:val="20"/>
          <w:szCs w:val="20"/>
        </w:rPr>
        <w:t>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Пар костей не ломит, вон души не гонит.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Пар костей не ломит.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 здоровом сынке сердце ноет, по больном вдвое.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Пока сердце не заболит, глаза не плачут.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После обеда полежи, после ужина походи.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При частой горести придут и </w:t>
      </w:r>
      <w:proofErr w:type="spellStart"/>
      <w:r w:rsidRPr="005F4AED">
        <w:rPr>
          <w:rStyle w:val="c0"/>
          <w:color w:val="000000"/>
          <w:sz w:val="20"/>
          <w:szCs w:val="20"/>
        </w:rPr>
        <w:t>болести</w:t>
      </w:r>
      <w:proofErr w:type="spellEnd"/>
      <w:r w:rsidRPr="005F4AED">
        <w:rPr>
          <w:rStyle w:val="c0"/>
          <w:color w:val="000000"/>
          <w:sz w:val="20"/>
          <w:szCs w:val="20"/>
        </w:rPr>
        <w:t>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Приехал - не здоровался, поехал - не простился.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Пришла пора драться - некогда руки лечить.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Противным лечат, а приятным часто губят.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Руби дерево здоровое, а гнилое и само свалится.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Тот здоровья не знает, кто болен не бывает.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Ты мне не здорово, а я тебе не челом.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Тяжело болеть, тяжело и над больным сидеть.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Хрен да редька, лук да капуста лихого не допустят.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Человек стареет, болезнь молодеет.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Чеснок да лук от семи недуг.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Чеснок да редька - так и на животе крепко.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Чистая вода - для хвори беда.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Чистота - залог здоровья.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15"/>
          <w:rFonts w:ascii="Cambria" w:hAnsi="Cambria"/>
          <w:color w:val="0070C0"/>
          <w:sz w:val="20"/>
          <w:szCs w:val="20"/>
        </w:rPr>
        <w:t>Картотека загадок.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  <w:u w:val="single"/>
        </w:rPr>
        <w:t>*Фрукты*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Круглое, румяное,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Я расту на ветке.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Любят меня взрослые,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маленькие детки.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(Яблоко)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 оранжевой кожей,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мячик похожий,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Но в центре не пусто,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сочно и вкусно.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(Апельсин)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Он почти как апельсин,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 толстой кожей, сочный,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Недостаток лишь один -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Кислый очень, очень.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(Лимон)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Ну а это угадать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Очень даже просто: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Апельсин, ни дать, ни взять,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Только меньше ростом.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(Мандарин)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еще один я знаю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Удивительнейший фрукт,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Апельсин напоминает,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Называется - ...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(Грейпфрут)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Ужин этот лучший самый,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Рада я и Миша рад,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Ведь сегодня наша мама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Нам купила ...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(Виноград)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Огурцы они как будто,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Только связками растут,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на завтрак эти фрукты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Обезьянам подают.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(Банан)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Отгадать не очень просто -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Вот такой я фруктик знаю -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Речь идет не о кокосе,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lastRenderedPageBreak/>
        <w:t>Не о груше, не о сливе, -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Птица есть еще такая,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Называют так же - ...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(Киви)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Ни в полях и ни в садах,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Ни у вас и ни у нас,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в тропических лесах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Вырастает ...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(Ананас)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Что за плод - шкатулочка с секретом!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Семена - стекляшки на вид,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все прозрачные, все розового цвета,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потрясешь, как странно, не звенит.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                   (Гранат)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  <w:u w:val="single"/>
        </w:rPr>
        <w:t>*Овощи*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Что за скрип? Что за хруст?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Это что ещё за куст?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Как же быть без хруста,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Если я ………….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Как надела сто рубах,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Захрустела на зубах.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Семьдесят одёжек,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все без застёжек.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 xml:space="preserve">Не шит, не </w:t>
      </w:r>
      <w:proofErr w:type="spellStart"/>
      <w:r w:rsidRPr="005F4AED">
        <w:rPr>
          <w:rStyle w:val="c7"/>
          <w:rFonts w:ascii="Cambria" w:hAnsi="Cambria"/>
          <w:color w:val="000000"/>
          <w:sz w:val="20"/>
          <w:szCs w:val="20"/>
        </w:rPr>
        <w:t>кроён</w:t>
      </w:r>
      <w:proofErr w:type="spellEnd"/>
      <w:r w:rsidRPr="005F4AED">
        <w:rPr>
          <w:rStyle w:val="c7"/>
          <w:rFonts w:ascii="Cambria" w:hAnsi="Cambria"/>
          <w:color w:val="000000"/>
          <w:sz w:val="20"/>
          <w:szCs w:val="20"/>
        </w:rPr>
        <w:t>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весь в рубцах;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Без счёту одёжек,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все без застёжек.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(Кочан капусты)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Стоит Матрёшка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одной ножке,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Закутана, запутана.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Не книжка,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с листьями.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Лоскуток на лоскутке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Зелёные заплатки,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Целый день на животе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Нежится на грядке.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Уродилась я на славу,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Голова бела, кудрява.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Кто любит щи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Меня в них ищи.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Расселась барыня на грядке,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Одета в шумные шелка.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Мы для неё готовим кадки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крупной соли полмешка.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  (Капуста)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зелен, и густ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грядке вырос куст.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Покопай немножко: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Под кустом ……………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(Картошка)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Неказиста, шишковата,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придёт на стол она,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Скажут весело ребята: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«Ну, рассыпчата, вкусна!»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(Картошка)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lastRenderedPageBreak/>
        <w:t>Сидит дед, в шубу одет,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Кто его раздевает,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Тот слёзы проливает.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(Лук)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Прежде чем его мы съели,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Все наплакаться успели.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 (Лук)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Заставит плакать всех вокруг,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Хоть он и не драчун, а ………….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             (Лук)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Пришла Таня в жёлтом сарафане: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Стали Таню раздевать,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Давай плакать и рыдать.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(Луковица)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Скинули с Егорушки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Золотые пёрышки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Заставили Егорушка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Плакать и без горюшка.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(Лук)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Сидит баба на грядках,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Вся в заплатках;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Кто взглянет,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Тот заплачет.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(Луковица)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Сидит красная девица в темнице,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коса на улице.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(Морковь)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Сладкая, красная,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грядке растёт.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(Морковь)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Красный нос в землю врос,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зелёный хвост не нужен,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Нужен только красный нос.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(Морковь)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За кудрявый хохолок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Лису из норки поволок.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ощупь – очень гладкая,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вкус – как сахар.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(Морковь)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Расту в земле на грядке я,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Красная, длинная, сладкая.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(Морковь)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Лежит меж грядок,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Зелен и сладок.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(Огурец)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 xml:space="preserve">Полон </w:t>
      </w:r>
      <w:proofErr w:type="spellStart"/>
      <w:r w:rsidRPr="005F4AED">
        <w:rPr>
          <w:rStyle w:val="c7"/>
          <w:rFonts w:ascii="Cambria" w:hAnsi="Cambria"/>
          <w:color w:val="000000"/>
          <w:sz w:val="20"/>
          <w:szCs w:val="20"/>
        </w:rPr>
        <w:t>хлевец</w:t>
      </w:r>
      <w:proofErr w:type="spellEnd"/>
      <w:r w:rsidRPr="005F4AED">
        <w:rPr>
          <w:rStyle w:val="c7"/>
          <w:rFonts w:ascii="Cambria" w:hAnsi="Cambria"/>
          <w:color w:val="000000"/>
          <w:sz w:val="20"/>
          <w:szCs w:val="20"/>
        </w:rPr>
        <w:t xml:space="preserve"> белых овец.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(Огурец)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Наши поросятки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Выросли на грядке,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 солнышку бочком,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Хвостики крючком.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Эти поросятки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Играют с нами в прятки.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(Огурцы)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Без окон, без дверей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Полна горница людей.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(Огурец)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грядке длинный и зелёный,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в кадке жёлтый и солёный.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 (Огурец)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Как на нашей грядке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Выросли загадки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Сочные да крупные,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lastRenderedPageBreak/>
        <w:t>Вот такие круглые.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Летом зеленеют,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 осени краснеют.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(Помидоры)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Кругла, а не месяц,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Желта, а не масло,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Сладка, а не сахар,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 хвостом, а не мышь.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(Репка)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Круглый бок, жёлтый бок,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Сидит на грядке колобок.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Врос в землю крепко.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Что же это?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(Репка)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 землю – блошкой,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Из земли – лепёшкой.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(Репа)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Кругла да гладка,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Откусишь – сладка,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Засела крепко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грядке …………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(Репка)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Щёки розовые, нос белый,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 темноте сижу день целый.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рубашка зелена,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Вся на солнышке она.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(Редиска)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Вверху зелено,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Внизу красно,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 землю вросло.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(Свёкла)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Хотя я сахарной зовусь,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Но от дождя я не размокла,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Крупна, кругла,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Сладка на вкус.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Узнали вы? Я …………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(Свёкла)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Золотая голова,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Велика, тяжела.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Золотая голова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Отдохнуть прилегла.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Голова велика,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Только шея тонка.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(Тыква)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Маленький,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Горький,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Луку брат.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(Чеснок)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  <w:u w:val="single"/>
        </w:rPr>
        <w:t>*Ягоды*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Сижу на тереме,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Мала, как мышь,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Красна, как кровь,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Вкусна, как мёд.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(Вишня)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припёке у пеньков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Много тонких стебельков.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Каждый тонкий стебелёк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Держит алый огонёк.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Разгибаем стебельки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Собираем огоньки.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(Земляника)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лесной поляне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Красуется Татьяна: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lastRenderedPageBreak/>
        <w:t>Алый сарафан,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Белые крапинки.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(Земляника)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Растёт в траве Алёнка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 красной рубашонке.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Кто ни пройдёт,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Всяк поклон отдаёт.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(Земляника)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Я капелька лета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тоненькой ножке.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Плетут для меня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Кузовки и лукошки.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Кто любит меня,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Тот и рад поклониться.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имя дала мне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Родная землица.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(Земляника)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 сенокос – горька,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в мороз – сладка,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Что за ягодка?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(Калина)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Две сестры летом зелены,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 осени одна краснеет,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Другая чернеет.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(Красная и чёрная смородины)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Низок, да колюч,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Сладок, да не пахуч.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Ягоды сорвёшь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Всю руку обдерёшь.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(Крыжовник)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Красненька Матрёшка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Беленько сердечко.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(Малина)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Снесли птички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Синенькие яички,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Развесили по дереву: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Скорлупка мяконька,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Белок сладенький,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А желто- костяной.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(Слива)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На сучках висят шары,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Посинели от жары.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(Слива)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Было зелёное платье атласное,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Нет, не понравилось, выбрала красное,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Но надоело также и это –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Платье надела синего цвета.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               (Слива)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Синий мундир,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Белая подкладка,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В середине – сладко.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                         (Слива)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Сидит рядом с нами,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Смотрит чёрными глазами.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Черна, сладка, мала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И ребяткам мила.              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7"/>
          <w:rFonts w:ascii="Cambria" w:hAnsi="Cambria"/>
          <w:color w:val="000000"/>
          <w:sz w:val="20"/>
          <w:szCs w:val="20"/>
        </w:rPr>
        <w:t>  (Черника)</w:t>
      </w:r>
    </w:p>
    <w:p w:rsidR="000D4552" w:rsidRPr="005F4AED" w:rsidRDefault="000D4552" w:rsidP="00C907B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pacing w:val="60"/>
          <w:sz w:val="20"/>
          <w:szCs w:val="2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5F4AED">
        <w:rPr>
          <w:rStyle w:val="c0"/>
          <w:b/>
          <w:color w:val="000000"/>
          <w:spacing w:val="60"/>
          <w:sz w:val="20"/>
          <w:szCs w:val="2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Спорт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Лента, мяч, бревно и брусья,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Кольца с ними рядом.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Перечислить не берусь я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Множество снарядов.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Красоту и пластику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lastRenderedPageBreak/>
        <w:t>Дарит нам... (гимнастика)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Соберем команду в школе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найдем большое поле.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Пробиваем угловой -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Забиваем головой!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в воротах пятый гол!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Очень любим мы... (футбол)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Здесь команда побеждает,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Если мячик не роняет.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Он летит с подачи метко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Не в ворота - через сетку.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площадка, а не поле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У спортсменов в... (волейболе)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Очень трудно жарким летом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Пробежать его атлетам,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Много долгих километров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Пролететь быстрее ветра.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Путь нелегок, назван он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Древним словом... (марафон)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 этом спорте игроки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Все ловки и высоки.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Любят в мяч они играть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в кольцо его кидать.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Мячик звонко бьет об пол,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Значит, это... (баскетбол)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Я смотрю - у чемпиона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Штанга весом в четверть тонны.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Я хочу таким же стать,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Чтоб сестренку защищать!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Буду я теперь в квартире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Поднимать большие... (гири)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Две дощечки на ногах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две палочки в руках.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Если мы дощечки смажем -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Снежный экстра-класс покажем!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Зимние рекорды ближе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Тем, кто очень любит...(лыжи)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На Олимпе в древнем мире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Греки поднимали гири,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Состязались в беге, силе,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Тяжести переносили.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дарила им награды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Летняя... (олимпиада)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Мы не только летом рады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Встретиться с олимпиадой.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Можем видеть лишь зимой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Слалом, биатлон, бобслей,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На площадке ледяной -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Увлекательный... (хоккей)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мальчишки, и девчонки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Очень любят нас зимой,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Режут лед узором тонким,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Не хотят идти домой.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Мы изящны и легки,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Мы - фигурные... (коньки)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 воротам бьет ловкач,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Плавая, бросает мяч.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А вода здесь вместо пола,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Значит, это... (ватерполо)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 честной драке я не струшу,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Защищу двоих сестер.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Бью на тренировке грушу,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Потому что я... (боксер)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Посмотрите, я пловец!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lastRenderedPageBreak/>
        <w:t>Молодец и удалец!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в бассейне я король -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Я владею стилем... (кроль)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Говорит на пляже друг: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"В море мне не нужен круг!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Что мне надувной матрас?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Я владею стилем... (брасс)"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Я слыву с недавних пор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Очень смелым малым.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Без лыжни съезжаю с гор,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Обожаю... (слалом)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Вот спортсмены на коньках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Упражняются в прыжках.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 сверкает лед искристо.</w:t>
      </w:r>
    </w:p>
    <w:p w:rsidR="000D4552" w:rsidRPr="005F4AED" w:rsidRDefault="000D4552" w:rsidP="00C907BC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Те спортсмены - ... (фигуристы)</w:t>
      </w:r>
    </w:p>
    <w:p w:rsidR="000D4552" w:rsidRPr="005F4AED" w:rsidRDefault="000D4552" w:rsidP="000D455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pacing w:val="60"/>
          <w:sz w:val="20"/>
          <w:szCs w:val="2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5F4AED">
        <w:rPr>
          <w:rStyle w:val="c0"/>
          <w:b/>
          <w:color w:val="000000"/>
          <w:spacing w:val="60"/>
          <w:sz w:val="20"/>
          <w:szCs w:val="20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Тело человека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Стоят два кола,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На колах — бочка,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На бочке — кочка,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На кочке — лес дремучий.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(Человек)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Когда мы едим – они работают,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Когда мы не едим – они отдыхают.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(Зубы)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Между двух светил я в середине.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(Нос)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Красные двери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В пещере моей.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Белые звери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Сидят у дверей.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 И </w:t>
      </w:r>
      <w:proofErr w:type="spellStart"/>
      <w:proofErr w:type="gramStart"/>
      <w:r w:rsidRPr="005F4AED">
        <w:rPr>
          <w:rStyle w:val="c0"/>
          <w:color w:val="000000"/>
          <w:sz w:val="20"/>
          <w:szCs w:val="20"/>
        </w:rPr>
        <w:t>мясо,и</w:t>
      </w:r>
      <w:proofErr w:type="spellEnd"/>
      <w:proofErr w:type="gramEnd"/>
      <w:r w:rsidRPr="005F4AED">
        <w:rPr>
          <w:rStyle w:val="c0"/>
          <w:color w:val="000000"/>
          <w:sz w:val="20"/>
          <w:szCs w:val="20"/>
        </w:rPr>
        <w:t xml:space="preserve"> хлеб -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Всю добычу мою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Я с радостью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Белым зверям отдаю.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(Рот, зубы)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Белые силачи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Рубят калачи,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красный говорун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Новые подкладывает.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(Зубы, язык)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Всегда во рту,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не проглотишь.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(Язык)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Пять братьев: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Годами равные, ростом разные.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(Пальцы)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У Петьки — картошкой,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 У </w:t>
      </w:r>
      <w:proofErr w:type="spellStart"/>
      <w:r w:rsidRPr="005F4AED">
        <w:rPr>
          <w:rStyle w:val="c0"/>
          <w:color w:val="000000"/>
          <w:sz w:val="20"/>
          <w:szCs w:val="20"/>
        </w:rPr>
        <w:t>Марьюшки</w:t>
      </w:r>
      <w:proofErr w:type="spellEnd"/>
      <w:r w:rsidRPr="005F4AED">
        <w:rPr>
          <w:rStyle w:val="c0"/>
          <w:color w:val="000000"/>
          <w:sz w:val="20"/>
          <w:szCs w:val="20"/>
        </w:rPr>
        <w:t xml:space="preserve"> — уточкой.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(Нос)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У двух матерей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По пяти сыновей,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И одно имя всем.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(Рука и пальцы)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Пять братьев, —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Годами равны,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ростом — разные.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(Пальцы)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Вот гора, а у горы –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Две глубокие норы.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В этих норах воздух бродит: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То заходит, то выходит.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(Нос)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У Алешки – копной,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У Аленки – волной.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lastRenderedPageBreak/>
        <w:t> (Волосы)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Рассыпались песчинки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На щечках у Маринки.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(Веснушки)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Есть всегда у людей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Есть всегда у кораблей.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(Нос)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На ночь два оконца сами закрываются,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с восходом солнца сами открываются.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(Веки и глаза)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Два близнеца — два братца,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На нос верхом садятся,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Сами верхом, а ноги — за ушами.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(Глаза)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Если б не было его,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Не сказал бы ничего.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(Язык)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Идут четыре брата навстречу старшему.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- Здравствуй, большак, — говорят.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- Здорово, Васька-указка,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Мишка-середка,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Гришка-сиротка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Да крошка Тимошка!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(Пальцы)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Полно корыто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Гусей-лебедей намыто.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(Зубы)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Тридцать два молотят,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один поворачивает.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(Язык и зубы)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Один говорит, двое глядят, двое слушают.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(Язык, глаза и уши)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Не сеют, не сажают – сами вырастают.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(Волосы)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Оля слушает в лесу,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Как кричат кукушки.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для этого нужны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Нашей Оле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(Ушки)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Оля ягодки берет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По две, по три штучки.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для этого нужны Нашей Оле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(Ручки)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Пять братьев -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Годами равные, ростом разные.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(Пальцы)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Оля ядрышки грызет,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Падают скорлупки.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для этого нужны Нашей Оле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(Зубки)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Пятерка братьев неразлучна,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Им вместе никогда не скучно.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Они работают пером,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Пилою, ложкой, топором.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(Пальцы)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Всю жизнь друг друга догоняют,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обогнать не могут.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(Ноги)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Всю жизнь ходят в </w:t>
      </w:r>
      <w:proofErr w:type="spellStart"/>
      <w:r w:rsidRPr="005F4AED">
        <w:rPr>
          <w:rStyle w:val="c0"/>
          <w:color w:val="000000"/>
          <w:sz w:val="20"/>
          <w:szCs w:val="20"/>
        </w:rPr>
        <w:t>обгонку</w:t>
      </w:r>
      <w:proofErr w:type="spellEnd"/>
      <w:r w:rsidRPr="005F4AED">
        <w:rPr>
          <w:rStyle w:val="c0"/>
          <w:color w:val="000000"/>
          <w:sz w:val="20"/>
          <w:szCs w:val="20"/>
        </w:rPr>
        <w:t>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обогнать друг друга не могут.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(Ноги)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 xml:space="preserve">Полон </w:t>
      </w:r>
      <w:proofErr w:type="spellStart"/>
      <w:r w:rsidRPr="005F4AED">
        <w:rPr>
          <w:rStyle w:val="c0"/>
          <w:color w:val="000000"/>
          <w:sz w:val="20"/>
          <w:szCs w:val="20"/>
        </w:rPr>
        <w:t>хлевец</w:t>
      </w:r>
      <w:proofErr w:type="spellEnd"/>
      <w:r w:rsidRPr="005F4AED">
        <w:rPr>
          <w:rStyle w:val="c0"/>
          <w:color w:val="000000"/>
          <w:sz w:val="20"/>
          <w:szCs w:val="20"/>
        </w:rPr>
        <w:t xml:space="preserve"> Белых овец.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(Рот и зубы)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Что за обедом всего нужнее?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lastRenderedPageBreak/>
        <w:t> (Рот)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День и ночь стучит оно,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Словно бы заведено.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Будет плохо, если вдруг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Прекратится этот стук.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(Сердце)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Ношу их много лет,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счету им не знаю.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(Волосы)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Брат с братом через дорожку живут,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А друг друга не видят.</w:t>
      </w:r>
    </w:p>
    <w:p w:rsidR="000D4552" w:rsidRPr="005F4AED" w:rsidRDefault="000D4552" w:rsidP="000D45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5F4AED">
        <w:rPr>
          <w:rStyle w:val="c0"/>
          <w:color w:val="000000"/>
          <w:sz w:val="20"/>
          <w:szCs w:val="20"/>
        </w:rPr>
        <w:t> (Глаза)</w:t>
      </w:r>
    </w:p>
    <w:p w:rsidR="00490902" w:rsidRPr="005F4AED" w:rsidRDefault="00490902" w:rsidP="005F4AED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Приложение №7.</w:t>
      </w:r>
      <w:r w:rsidR="005F4AED">
        <w:rPr>
          <w:color w:val="000000"/>
          <w:sz w:val="20"/>
          <w:szCs w:val="20"/>
        </w:rPr>
        <w:t xml:space="preserve">  </w:t>
      </w:r>
      <w:r w:rsidRPr="005F4AED">
        <w:rPr>
          <w:b/>
          <w:bCs/>
          <w:color w:val="000000"/>
          <w:sz w:val="20"/>
          <w:szCs w:val="20"/>
          <w:u w:val="single"/>
        </w:rPr>
        <w:t>Беседа «Зачем людям спорт?»</w:t>
      </w:r>
    </w:p>
    <w:p w:rsidR="00490902" w:rsidRPr="005F4AED" w:rsidRDefault="00490902" w:rsidP="00490902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Ребята, вы любите заниматься спортом?</w:t>
      </w:r>
    </w:p>
    <w:p w:rsidR="00490902" w:rsidRPr="005F4AED" w:rsidRDefault="00490902" w:rsidP="00490902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Спорт – это что?</w:t>
      </w:r>
    </w:p>
    <w:p w:rsidR="00490902" w:rsidRPr="005F4AED" w:rsidRDefault="00490902" w:rsidP="00490902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color w:val="000000"/>
          <w:sz w:val="20"/>
          <w:szCs w:val="20"/>
        </w:rPr>
        <w:t>Зачем люди занимаются спортом?</w:t>
      </w:r>
    </w:p>
    <w:p w:rsidR="00490902" w:rsidRPr="005F4AED" w:rsidRDefault="00490902" w:rsidP="00490902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Игровая ситуация</w:t>
      </w:r>
      <w:r w:rsidRPr="005F4AED">
        <w:rPr>
          <w:color w:val="000000"/>
          <w:sz w:val="20"/>
          <w:szCs w:val="20"/>
        </w:rPr>
        <w:t xml:space="preserve">: «Я плохо бегаю, каким видом спорта, я должна </w:t>
      </w:r>
      <w:proofErr w:type="gramStart"/>
      <w:r w:rsidRPr="005F4AED">
        <w:rPr>
          <w:color w:val="000000"/>
          <w:sz w:val="20"/>
          <w:szCs w:val="20"/>
        </w:rPr>
        <w:t>заниматься?...</w:t>
      </w:r>
      <w:proofErr w:type="gramEnd"/>
      <w:r w:rsidRPr="005F4AED">
        <w:rPr>
          <w:color w:val="000000"/>
          <w:sz w:val="20"/>
          <w:szCs w:val="20"/>
        </w:rPr>
        <w:t xml:space="preserve"> </w:t>
      </w:r>
      <w:proofErr w:type="gramStart"/>
      <w:r w:rsidRPr="005F4AED">
        <w:rPr>
          <w:color w:val="000000"/>
          <w:sz w:val="20"/>
          <w:szCs w:val="20"/>
        </w:rPr>
        <w:t>плаваю?...</w:t>
      </w:r>
      <w:proofErr w:type="gramEnd"/>
      <w:r w:rsidRPr="005F4AED">
        <w:rPr>
          <w:color w:val="000000"/>
          <w:sz w:val="20"/>
          <w:szCs w:val="20"/>
        </w:rPr>
        <w:t>не умею кататься на коньках?....плохо прыгаю?...</w:t>
      </w:r>
    </w:p>
    <w:p w:rsidR="00490902" w:rsidRPr="005F4AED" w:rsidRDefault="00490902" w:rsidP="00490902">
      <w:pPr>
        <w:pStyle w:val="a3"/>
        <w:shd w:val="clear" w:color="auto" w:fill="FFFFFF"/>
        <w:rPr>
          <w:color w:val="000000"/>
          <w:sz w:val="20"/>
          <w:szCs w:val="20"/>
        </w:rPr>
      </w:pPr>
      <w:r w:rsidRPr="005F4AED">
        <w:rPr>
          <w:b/>
          <w:bCs/>
          <w:color w:val="000000"/>
          <w:sz w:val="20"/>
          <w:szCs w:val="20"/>
          <w:u w:val="single"/>
        </w:rPr>
        <w:t>Вывод</w:t>
      </w:r>
      <w:r w:rsidRPr="005F4AED">
        <w:rPr>
          <w:color w:val="000000"/>
          <w:sz w:val="20"/>
          <w:szCs w:val="20"/>
        </w:rPr>
        <w:t>: если заниматься спортом, то ты будешь сильным, ловким, крепким, здоровым.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b/>
          <w:bCs/>
          <w:sz w:val="20"/>
          <w:szCs w:val="20"/>
        </w:rPr>
        <w:t>Художественное слово, используемое в работе с детьми: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Никогда не унываю</w:t>
      </w:r>
      <w:r w:rsidRPr="005F4AED">
        <w:rPr>
          <w:rFonts w:ascii="Times New Roman" w:hAnsi="Times New Roman" w:cs="Times New Roman"/>
          <w:sz w:val="20"/>
          <w:szCs w:val="20"/>
        </w:rPr>
        <w:br/>
        <w:t>И улыбка на лице,</w:t>
      </w:r>
      <w:r w:rsidRPr="005F4AED">
        <w:rPr>
          <w:rFonts w:ascii="Times New Roman" w:hAnsi="Times New Roman" w:cs="Times New Roman"/>
          <w:sz w:val="20"/>
          <w:szCs w:val="20"/>
        </w:rPr>
        <w:br/>
        <w:t>Потому что принимаю</w:t>
      </w:r>
      <w:r w:rsidRPr="005F4AED">
        <w:rPr>
          <w:rFonts w:ascii="Times New Roman" w:hAnsi="Times New Roman" w:cs="Times New Roman"/>
          <w:sz w:val="20"/>
          <w:szCs w:val="20"/>
        </w:rPr>
        <w:br/>
        <w:t>Витамины А, Б, С.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Очень важно спозаранку,</w:t>
      </w:r>
      <w:r w:rsidRPr="005F4AED">
        <w:rPr>
          <w:rFonts w:ascii="Times New Roman" w:hAnsi="Times New Roman" w:cs="Times New Roman"/>
          <w:sz w:val="20"/>
          <w:szCs w:val="20"/>
        </w:rPr>
        <w:br/>
        <w:t>Есть за завтраком овсянку.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Черный хлеб полезен нам</w:t>
      </w:r>
      <w:r w:rsidRPr="005F4AED">
        <w:rPr>
          <w:rFonts w:ascii="Times New Roman" w:hAnsi="Times New Roman" w:cs="Times New Roman"/>
          <w:sz w:val="20"/>
          <w:szCs w:val="20"/>
        </w:rPr>
        <w:br/>
        <w:t>И не только по утрам.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Помни истину простую</w:t>
      </w:r>
      <w:r w:rsidRPr="005F4AED">
        <w:rPr>
          <w:rFonts w:ascii="Times New Roman" w:hAnsi="Times New Roman" w:cs="Times New Roman"/>
          <w:sz w:val="20"/>
          <w:szCs w:val="20"/>
        </w:rPr>
        <w:br/>
        <w:t>Лучше видит только тот,</w:t>
      </w:r>
      <w:r w:rsidRPr="005F4AED">
        <w:rPr>
          <w:rFonts w:ascii="Times New Roman" w:hAnsi="Times New Roman" w:cs="Times New Roman"/>
          <w:sz w:val="20"/>
          <w:szCs w:val="20"/>
        </w:rPr>
        <w:br/>
        <w:t>Кто жует морковь сырую,</w:t>
      </w:r>
      <w:r w:rsidRPr="005F4AED">
        <w:rPr>
          <w:rFonts w:ascii="Times New Roman" w:hAnsi="Times New Roman" w:cs="Times New Roman"/>
          <w:sz w:val="20"/>
          <w:szCs w:val="20"/>
        </w:rPr>
        <w:br/>
        <w:t>Или сок морковный пьёт.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От простуды и ангины</w:t>
      </w:r>
      <w:r w:rsidRPr="005F4AED">
        <w:rPr>
          <w:rFonts w:ascii="Times New Roman" w:hAnsi="Times New Roman" w:cs="Times New Roman"/>
          <w:sz w:val="20"/>
          <w:szCs w:val="20"/>
        </w:rPr>
        <w:br/>
        <w:t>Помогают апельсины.</w:t>
      </w:r>
      <w:r w:rsidRPr="005F4AED">
        <w:rPr>
          <w:rFonts w:ascii="Times New Roman" w:hAnsi="Times New Roman" w:cs="Times New Roman"/>
          <w:sz w:val="20"/>
          <w:szCs w:val="20"/>
        </w:rPr>
        <w:br/>
        <w:t>И неплохо есть лимон</w:t>
      </w:r>
      <w:r w:rsidRPr="005F4AED">
        <w:rPr>
          <w:rFonts w:ascii="Times New Roman" w:hAnsi="Times New Roman" w:cs="Times New Roman"/>
          <w:sz w:val="20"/>
          <w:szCs w:val="20"/>
        </w:rPr>
        <w:br/>
        <w:t>Хоть и очень кислый он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Мойся мыло! Не ленись!</w:t>
      </w:r>
      <w:r w:rsidRPr="005F4AED">
        <w:rPr>
          <w:rFonts w:ascii="Times New Roman" w:hAnsi="Times New Roman" w:cs="Times New Roman"/>
          <w:sz w:val="20"/>
          <w:szCs w:val="20"/>
        </w:rPr>
        <w:br/>
        <w:t>Не выскальзывай, не злись!</w:t>
      </w:r>
      <w:r w:rsidRPr="005F4AED">
        <w:rPr>
          <w:rFonts w:ascii="Times New Roman" w:hAnsi="Times New Roman" w:cs="Times New Roman"/>
          <w:sz w:val="20"/>
          <w:szCs w:val="20"/>
        </w:rPr>
        <w:br/>
        <w:t>Ты зачем опять упало?</w:t>
      </w:r>
      <w:r w:rsidRPr="005F4AED">
        <w:rPr>
          <w:rFonts w:ascii="Times New Roman" w:hAnsi="Times New Roman" w:cs="Times New Roman"/>
          <w:sz w:val="20"/>
          <w:szCs w:val="20"/>
        </w:rPr>
        <w:br/>
        <w:t>Буду мыть тебя сначала!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По утрам</w:t>
      </w:r>
      <w:r w:rsidRPr="005F4AED">
        <w:rPr>
          <w:rFonts w:ascii="Times New Roman" w:hAnsi="Times New Roman" w:cs="Times New Roman"/>
          <w:sz w:val="20"/>
          <w:szCs w:val="20"/>
        </w:rPr>
        <w:br/>
        <w:t>Зарядку делай</w:t>
      </w:r>
      <w:r w:rsidRPr="005F4AED">
        <w:rPr>
          <w:rFonts w:ascii="Times New Roman" w:hAnsi="Times New Roman" w:cs="Times New Roman"/>
          <w:sz w:val="20"/>
          <w:szCs w:val="20"/>
        </w:rPr>
        <w:br/>
        <w:t>Будешь сильным,</w:t>
      </w:r>
      <w:r w:rsidRPr="005F4AED">
        <w:rPr>
          <w:rFonts w:ascii="Times New Roman" w:hAnsi="Times New Roman" w:cs="Times New Roman"/>
          <w:sz w:val="20"/>
          <w:szCs w:val="20"/>
        </w:rPr>
        <w:br/>
        <w:t>Будешь смелым.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lastRenderedPageBreak/>
        <w:t>Прогоню остатки сна</w:t>
      </w:r>
      <w:r w:rsidRPr="005F4AED">
        <w:rPr>
          <w:rFonts w:ascii="Times New Roman" w:hAnsi="Times New Roman" w:cs="Times New Roman"/>
          <w:sz w:val="20"/>
          <w:szCs w:val="20"/>
        </w:rPr>
        <w:br/>
        <w:t>Одеяло в сторону,</w:t>
      </w:r>
      <w:r w:rsidRPr="005F4AED">
        <w:rPr>
          <w:rFonts w:ascii="Times New Roman" w:hAnsi="Times New Roman" w:cs="Times New Roman"/>
          <w:sz w:val="20"/>
          <w:szCs w:val="20"/>
        </w:rPr>
        <w:br/>
        <w:t>Мне гимнастика нужна</w:t>
      </w:r>
      <w:r w:rsidRPr="005F4AED">
        <w:rPr>
          <w:rFonts w:ascii="Times New Roman" w:hAnsi="Times New Roman" w:cs="Times New Roman"/>
          <w:sz w:val="20"/>
          <w:szCs w:val="20"/>
        </w:rPr>
        <w:br/>
        <w:t>Помогает здорово.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Чтобы нам не болеть</w:t>
      </w:r>
      <w:r w:rsidRPr="005F4AED">
        <w:rPr>
          <w:rFonts w:ascii="Times New Roman" w:hAnsi="Times New Roman" w:cs="Times New Roman"/>
          <w:sz w:val="20"/>
          <w:szCs w:val="20"/>
        </w:rPr>
        <w:br/>
        <w:t>И не простужаться</w:t>
      </w:r>
      <w:r w:rsidRPr="005F4AED">
        <w:rPr>
          <w:rFonts w:ascii="Times New Roman" w:hAnsi="Times New Roman" w:cs="Times New Roman"/>
          <w:sz w:val="20"/>
          <w:szCs w:val="20"/>
        </w:rPr>
        <w:br/>
        <w:t>Мы зарядкой с тобой</w:t>
      </w:r>
      <w:r w:rsidRPr="005F4AED">
        <w:rPr>
          <w:rFonts w:ascii="Times New Roman" w:hAnsi="Times New Roman" w:cs="Times New Roman"/>
          <w:sz w:val="20"/>
          <w:szCs w:val="20"/>
        </w:rPr>
        <w:br/>
        <w:t>Будем заниматься.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Нельзя: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- пробовать все подряд</w:t>
      </w:r>
      <w:r w:rsidRPr="005F4AED">
        <w:rPr>
          <w:rFonts w:ascii="Times New Roman" w:hAnsi="Times New Roman" w:cs="Times New Roman"/>
          <w:sz w:val="20"/>
          <w:szCs w:val="20"/>
        </w:rPr>
        <w:br/>
        <w:t>- есть и пить на улице</w:t>
      </w:r>
      <w:r w:rsidRPr="005F4AED">
        <w:rPr>
          <w:rFonts w:ascii="Times New Roman" w:hAnsi="Times New Roman" w:cs="Times New Roman"/>
          <w:sz w:val="20"/>
          <w:szCs w:val="20"/>
        </w:rPr>
        <w:br/>
        <w:t>- есть немытое</w:t>
      </w:r>
      <w:r w:rsidRPr="005F4AED">
        <w:rPr>
          <w:rFonts w:ascii="Times New Roman" w:hAnsi="Times New Roman" w:cs="Times New Roman"/>
          <w:sz w:val="20"/>
          <w:szCs w:val="20"/>
        </w:rPr>
        <w:br/>
        <w:t>- есть грязными руками</w:t>
      </w:r>
      <w:r w:rsidRPr="005F4AED">
        <w:rPr>
          <w:rFonts w:ascii="Times New Roman" w:hAnsi="Times New Roman" w:cs="Times New Roman"/>
          <w:sz w:val="20"/>
          <w:szCs w:val="20"/>
        </w:rPr>
        <w:br/>
        <w:t>- давать кусать</w:t>
      </w:r>
      <w:r w:rsidRPr="005F4AED">
        <w:rPr>
          <w:rFonts w:ascii="Times New Roman" w:hAnsi="Times New Roman" w:cs="Times New Roman"/>
          <w:sz w:val="20"/>
          <w:szCs w:val="20"/>
        </w:rPr>
        <w:br/>
        <w:t>- гладить животных во время еды</w:t>
      </w:r>
      <w:r w:rsidRPr="005F4AED">
        <w:rPr>
          <w:rFonts w:ascii="Times New Roman" w:hAnsi="Times New Roman" w:cs="Times New Roman"/>
          <w:sz w:val="20"/>
          <w:szCs w:val="20"/>
        </w:rPr>
        <w:br/>
        <w:t>- есть много сладкого.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b/>
          <w:bCs/>
          <w:sz w:val="20"/>
          <w:szCs w:val="20"/>
        </w:rPr>
        <w:t>В каких продуктах содержатся витамины и для чего нужны?</w:t>
      </w:r>
    </w:p>
    <w:p w:rsidR="00E20AF0" w:rsidRPr="005F4AED" w:rsidRDefault="00E20AF0" w:rsidP="00E20AF0">
      <w:pPr>
        <w:ind w:left="284"/>
        <w:rPr>
          <w:rFonts w:ascii="Times New Roman" w:hAnsi="Times New Roman" w:cs="Times New Roman"/>
          <w:sz w:val="20"/>
          <w:szCs w:val="20"/>
        </w:rPr>
      </w:pPr>
      <w:r w:rsidRPr="005F4AED">
        <w:rPr>
          <w:rFonts w:ascii="Times New Roman" w:hAnsi="Times New Roman" w:cs="Times New Roman"/>
          <w:sz w:val="20"/>
          <w:szCs w:val="20"/>
        </w:rPr>
        <w:t>Витамин А - морковь, рыба, сладкий перец, яйца, петрушка. Важно для зрения.</w:t>
      </w:r>
      <w:r w:rsidRPr="005F4AED">
        <w:rPr>
          <w:rFonts w:ascii="Times New Roman" w:hAnsi="Times New Roman" w:cs="Times New Roman"/>
          <w:sz w:val="20"/>
          <w:szCs w:val="20"/>
        </w:rPr>
        <w:br/>
        <w:t>Витамин В - мясо, молоко, орехи, хлеб, курица, горох (для сердца).</w:t>
      </w:r>
      <w:r w:rsidRPr="005F4AED">
        <w:rPr>
          <w:rFonts w:ascii="Times New Roman" w:hAnsi="Times New Roman" w:cs="Times New Roman"/>
          <w:sz w:val="20"/>
          <w:szCs w:val="20"/>
        </w:rPr>
        <w:br/>
        <w:t>Витамин С - цитрусовые, капуста, лук, редис, смородина (от простуды).</w:t>
      </w:r>
      <w:r w:rsidRPr="005F4AED">
        <w:rPr>
          <w:rFonts w:ascii="Times New Roman" w:hAnsi="Times New Roman" w:cs="Times New Roman"/>
          <w:sz w:val="20"/>
          <w:szCs w:val="20"/>
        </w:rPr>
        <w:br/>
        <w:t>Витамин Д - солнце, рыбий жир (для косточек).</w:t>
      </w:r>
    </w:p>
    <w:p w:rsidR="00C95778" w:rsidRDefault="00C95778" w:rsidP="00E20AF0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C2EAE" w:rsidRPr="00E20AF0" w:rsidRDefault="004C2EAE" w:rsidP="004C2EAE">
      <w:pPr>
        <w:rPr>
          <w:rFonts w:ascii="Times New Roman" w:hAnsi="Times New Roman" w:cs="Times New Roman"/>
          <w:sz w:val="24"/>
          <w:szCs w:val="24"/>
        </w:rPr>
      </w:pPr>
    </w:p>
    <w:p w:rsidR="005879A7" w:rsidRDefault="00F541A6" w:rsidP="00F54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C2EAE" w:rsidRDefault="004C2EAE" w:rsidP="00490902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4C2EAE" w:rsidRPr="003227ED" w:rsidRDefault="004C2EAE" w:rsidP="00F541A6">
      <w:pPr>
        <w:rPr>
          <w:rFonts w:ascii="Times New Roman" w:hAnsi="Times New Roman" w:cs="Times New Roman"/>
          <w:sz w:val="24"/>
          <w:szCs w:val="24"/>
        </w:rPr>
      </w:pPr>
    </w:p>
    <w:p w:rsidR="00490902" w:rsidRPr="003227ED" w:rsidRDefault="00490902">
      <w:pPr>
        <w:rPr>
          <w:rFonts w:ascii="Times New Roman" w:hAnsi="Times New Roman" w:cs="Times New Roman"/>
          <w:sz w:val="24"/>
          <w:szCs w:val="24"/>
        </w:rPr>
      </w:pPr>
    </w:p>
    <w:p w:rsidR="00490902" w:rsidRPr="003227ED" w:rsidRDefault="00490902">
      <w:pPr>
        <w:rPr>
          <w:rFonts w:ascii="Times New Roman" w:hAnsi="Times New Roman" w:cs="Times New Roman"/>
          <w:sz w:val="24"/>
          <w:szCs w:val="24"/>
        </w:rPr>
      </w:pPr>
    </w:p>
    <w:p w:rsidR="00490902" w:rsidRPr="003227ED" w:rsidRDefault="00490902">
      <w:pPr>
        <w:rPr>
          <w:rFonts w:ascii="Times New Roman" w:hAnsi="Times New Roman" w:cs="Times New Roman"/>
          <w:sz w:val="24"/>
          <w:szCs w:val="24"/>
        </w:rPr>
      </w:pPr>
    </w:p>
    <w:p w:rsidR="00490902" w:rsidRPr="003227ED" w:rsidRDefault="00C907BC">
      <w:pPr>
        <w:rPr>
          <w:rFonts w:ascii="Times New Roman" w:hAnsi="Times New Roman" w:cs="Times New Roman"/>
          <w:sz w:val="24"/>
          <w:szCs w:val="24"/>
        </w:rPr>
      </w:pPr>
      <w:r w:rsidRPr="00C907BC">
        <w:rPr>
          <w:noProof/>
          <w:lang w:eastAsia="ru-RU"/>
        </w:rPr>
        <w:t xml:space="preserve"> </w:t>
      </w:r>
    </w:p>
    <w:p w:rsidR="00490902" w:rsidRPr="003227ED" w:rsidRDefault="00490902">
      <w:pPr>
        <w:rPr>
          <w:rFonts w:ascii="Times New Roman" w:hAnsi="Times New Roman" w:cs="Times New Roman"/>
          <w:sz w:val="24"/>
          <w:szCs w:val="24"/>
        </w:rPr>
      </w:pPr>
    </w:p>
    <w:p w:rsidR="006759A3" w:rsidRDefault="006759A3">
      <w:pPr>
        <w:rPr>
          <w:noProof/>
          <w:lang w:eastAsia="ru-RU"/>
        </w:rPr>
      </w:pPr>
    </w:p>
    <w:p w:rsidR="006759A3" w:rsidRDefault="006759A3">
      <w:pPr>
        <w:rPr>
          <w:noProof/>
          <w:lang w:eastAsia="ru-RU"/>
        </w:rPr>
      </w:pPr>
    </w:p>
    <w:p w:rsidR="006759A3" w:rsidRDefault="006759A3">
      <w:pPr>
        <w:rPr>
          <w:noProof/>
          <w:lang w:eastAsia="ru-RU"/>
        </w:rPr>
      </w:pPr>
    </w:p>
    <w:p w:rsidR="00F541A6" w:rsidRDefault="00F541A6">
      <w:pPr>
        <w:rPr>
          <w:noProof/>
          <w:lang w:eastAsia="ru-RU"/>
        </w:rPr>
      </w:pPr>
    </w:p>
    <w:p w:rsidR="00490902" w:rsidRDefault="00490902">
      <w:pPr>
        <w:rPr>
          <w:rFonts w:ascii="Times New Roman" w:hAnsi="Times New Roman" w:cs="Times New Roman"/>
          <w:sz w:val="24"/>
          <w:szCs w:val="24"/>
        </w:rPr>
      </w:pPr>
    </w:p>
    <w:p w:rsidR="00CD1DD7" w:rsidRDefault="00CD1DD7">
      <w:pPr>
        <w:rPr>
          <w:rFonts w:ascii="Times New Roman" w:hAnsi="Times New Roman" w:cs="Times New Roman"/>
          <w:sz w:val="24"/>
          <w:szCs w:val="24"/>
        </w:rPr>
      </w:pPr>
    </w:p>
    <w:p w:rsidR="00CD1DD7" w:rsidRDefault="00CD1DD7">
      <w:pPr>
        <w:rPr>
          <w:rFonts w:ascii="Times New Roman" w:hAnsi="Times New Roman" w:cs="Times New Roman"/>
          <w:sz w:val="24"/>
          <w:szCs w:val="24"/>
        </w:rPr>
      </w:pPr>
    </w:p>
    <w:p w:rsidR="00F541A6" w:rsidRPr="003227ED" w:rsidRDefault="00F541A6">
      <w:pPr>
        <w:rPr>
          <w:rFonts w:ascii="Times New Roman" w:hAnsi="Times New Roman" w:cs="Times New Roman"/>
          <w:sz w:val="24"/>
          <w:szCs w:val="24"/>
        </w:rPr>
      </w:pPr>
    </w:p>
    <w:sectPr w:rsidR="00F541A6" w:rsidRPr="003227ED" w:rsidSect="00E92DFE">
      <w:pgSz w:w="11906" w:h="16838"/>
      <w:pgMar w:top="993" w:right="991" w:bottom="993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391E"/>
    <w:multiLevelType w:val="multilevel"/>
    <w:tmpl w:val="DD9408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B70E8"/>
    <w:multiLevelType w:val="multilevel"/>
    <w:tmpl w:val="7534B5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60314"/>
    <w:multiLevelType w:val="multilevel"/>
    <w:tmpl w:val="AB56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51DCA"/>
    <w:multiLevelType w:val="multilevel"/>
    <w:tmpl w:val="E7D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01A6B"/>
    <w:multiLevelType w:val="multilevel"/>
    <w:tmpl w:val="880A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B3501"/>
    <w:multiLevelType w:val="multilevel"/>
    <w:tmpl w:val="6D1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D50F7"/>
    <w:multiLevelType w:val="multilevel"/>
    <w:tmpl w:val="C2AA90E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54889"/>
    <w:multiLevelType w:val="multilevel"/>
    <w:tmpl w:val="08166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92355"/>
    <w:multiLevelType w:val="multilevel"/>
    <w:tmpl w:val="5EFA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25B69"/>
    <w:multiLevelType w:val="multilevel"/>
    <w:tmpl w:val="291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A7A2D"/>
    <w:multiLevelType w:val="multilevel"/>
    <w:tmpl w:val="A3B4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E38B7"/>
    <w:multiLevelType w:val="multilevel"/>
    <w:tmpl w:val="1FF2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FB5B5E"/>
    <w:multiLevelType w:val="multilevel"/>
    <w:tmpl w:val="F28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4159B"/>
    <w:multiLevelType w:val="multilevel"/>
    <w:tmpl w:val="41F0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67F48"/>
    <w:multiLevelType w:val="multilevel"/>
    <w:tmpl w:val="652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C22DA"/>
    <w:multiLevelType w:val="multilevel"/>
    <w:tmpl w:val="8AB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42FFA"/>
    <w:multiLevelType w:val="multilevel"/>
    <w:tmpl w:val="9FC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F235E"/>
    <w:multiLevelType w:val="hybridMultilevel"/>
    <w:tmpl w:val="9D821184"/>
    <w:lvl w:ilvl="0" w:tplc="4B1CBE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90F70"/>
    <w:multiLevelType w:val="multilevel"/>
    <w:tmpl w:val="C906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E5358"/>
    <w:multiLevelType w:val="multilevel"/>
    <w:tmpl w:val="4E5A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713082"/>
    <w:multiLevelType w:val="hybridMultilevel"/>
    <w:tmpl w:val="6AE6843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82344"/>
    <w:multiLevelType w:val="multilevel"/>
    <w:tmpl w:val="30E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0057F"/>
    <w:multiLevelType w:val="hybridMultilevel"/>
    <w:tmpl w:val="F7DC7DB2"/>
    <w:lvl w:ilvl="0" w:tplc="42AC3C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6"/>
  </w:num>
  <w:num w:numId="9">
    <w:abstractNumId w:val="18"/>
  </w:num>
  <w:num w:numId="10">
    <w:abstractNumId w:val="7"/>
  </w:num>
  <w:num w:numId="11">
    <w:abstractNumId w:val="2"/>
  </w:num>
  <w:num w:numId="12">
    <w:abstractNumId w:val="4"/>
  </w:num>
  <w:num w:numId="13">
    <w:abstractNumId w:val="8"/>
  </w:num>
  <w:num w:numId="14">
    <w:abstractNumId w:val="14"/>
  </w:num>
  <w:num w:numId="15">
    <w:abstractNumId w:val="21"/>
  </w:num>
  <w:num w:numId="16">
    <w:abstractNumId w:val="3"/>
  </w:num>
  <w:num w:numId="17">
    <w:abstractNumId w:val="5"/>
  </w:num>
  <w:num w:numId="18">
    <w:abstractNumId w:val="16"/>
  </w:num>
  <w:num w:numId="19">
    <w:abstractNumId w:val="12"/>
  </w:num>
  <w:num w:numId="20">
    <w:abstractNumId w:val="9"/>
  </w:num>
  <w:num w:numId="21">
    <w:abstractNumId w:val="20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583"/>
    <w:rsid w:val="000D4552"/>
    <w:rsid w:val="002619F4"/>
    <w:rsid w:val="0028391A"/>
    <w:rsid w:val="003227ED"/>
    <w:rsid w:val="003D1C0F"/>
    <w:rsid w:val="00435C81"/>
    <w:rsid w:val="00490902"/>
    <w:rsid w:val="004C2EAE"/>
    <w:rsid w:val="005879A7"/>
    <w:rsid w:val="005C7A73"/>
    <w:rsid w:val="005F4AED"/>
    <w:rsid w:val="005F5356"/>
    <w:rsid w:val="006063E6"/>
    <w:rsid w:val="006759A3"/>
    <w:rsid w:val="006778D0"/>
    <w:rsid w:val="00836583"/>
    <w:rsid w:val="00852360"/>
    <w:rsid w:val="009A6AA4"/>
    <w:rsid w:val="00A253D2"/>
    <w:rsid w:val="00B870BE"/>
    <w:rsid w:val="00B96BA0"/>
    <w:rsid w:val="00C907BC"/>
    <w:rsid w:val="00C95778"/>
    <w:rsid w:val="00CB1B37"/>
    <w:rsid w:val="00CC05C0"/>
    <w:rsid w:val="00CD1DD7"/>
    <w:rsid w:val="00D52E63"/>
    <w:rsid w:val="00D95725"/>
    <w:rsid w:val="00E054C0"/>
    <w:rsid w:val="00E20AF0"/>
    <w:rsid w:val="00E40D0A"/>
    <w:rsid w:val="00E45D31"/>
    <w:rsid w:val="00E92DFE"/>
    <w:rsid w:val="00F32140"/>
    <w:rsid w:val="00F541A6"/>
    <w:rsid w:val="00F774A1"/>
    <w:rsid w:val="00FA6DEC"/>
    <w:rsid w:val="00FB6F62"/>
    <w:rsid w:val="00F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0B1B"/>
  <w15:docId w15:val="{78D7D50B-F42D-5F45-9C73-098FC36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27ED"/>
  </w:style>
  <w:style w:type="character" w:styleId="a4">
    <w:name w:val="Strong"/>
    <w:basedOn w:val="a0"/>
    <w:uiPriority w:val="22"/>
    <w:qFormat/>
    <w:rsid w:val="003227ED"/>
    <w:rPr>
      <w:b/>
      <w:bCs/>
    </w:rPr>
  </w:style>
  <w:style w:type="character" w:styleId="a5">
    <w:name w:val="Emphasis"/>
    <w:basedOn w:val="a0"/>
    <w:uiPriority w:val="20"/>
    <w:qFormat/>
    <w:rsid w:val="003227ED"/>
    <w:rPr>
      <w:i/>
      <w:iCs/>
    </w:rPr>
  </w:style>
  <w:style w:type="paragraph" w:customStyle="1" w:styleId="c1">
    <w:name w:val="c1"/>
    <w:basedOn w:val="a"/>
    <w:rsid w:val="000D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D4552"/>
  </w:style>
  <w:style w:type="character" w:customStyle="1" w:styleId="c0">
    <w:name w:val="c0"/>
    <w:basedOn w:val="a0"/>
    <w:rsid w:val="000D4552"/>
  </w:style>
  <w:style w:type="character" w:customStyle="1" w:styleId="c15">
    <w:name w:val="c15"/>
    <w:basedOn w:val="a0"/>
    <w:rsid w:val="000D4552"/>
  </w:style>
  <w:style w:type="character" w:customStyle="1" w:styleId="c7">
    <w:name w:val="c7"/>
    <w:basedOn w:val="a0"/>
    <w:rsid w:val="000D4552"/>
  </w:style>
  <w:style w:type="paragraph" w:customStyle="1" w:styleId="c3">
    <w:name w:val="c3"/>
    <w:basedOn w:val="a"/>
    <w:rsid w:val="000D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EA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619F4"/>
    <w:rPr>
      <w:color w:val="0000FF"/>
      <w:u w:val="single"/>
    </w:rPr>
  </w:style>
  <w:style w:type="paragraph" w:customStyle="1" w:styleId="Default">
    <w:name w:val="Default"/>
    <w:rsid w:val="00FB6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FB6F62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97%25D0%25B4%25D0%25BE%25D1%2580%25D0%25BE%25D0%25B2%25D1%258C%25D0%25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91%25D0%25BE%25D0%25BB%25D0%25B5%25D0%25B7%25D0%25BD%25D1%25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25D0%259F%25D1%2580%25D0%25BE%25D1%2584%25D0%25B8%25D0%25BB%25D0%25B0%25D0%25BA%25D1%2582%25D0%25B8%25D0%25BA%25D0%25B0_%28%25D0%25BC%25D0%25B5%25D0%25B4%25D0%25B8%25D1%2586%25D0%25B8%25D0%25BD%25D0%25B0%29" TargetMode="External"/><Relationship Id="rId5" Type="http://schemas.openxmlformats.org/officeDocument/2006/relationships/hyperlink" Target="https://infourok.ru/go.html?href=https%3A%2F%2Fru.wikipedia.org%2Fwiki%2F%25D0%259E%25D0%25B1%25D1%2580%25D0%25B0%25D0%25B7_%25D0%25B6%25D0%25B8%25D0%25B7%25D0%25BD%25D0%25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21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KALIBRI</dc:creator>
  <cp:keywords/>
  <dc:description/>
  <cp:lastModifiedBy>Microsoft Office User</cp:lastModifiedBy>
  <cp:revision>28</cp:revision>
  <cp:lastPrinted>2020-05-12T05:36:00Z</cp:lastPrinted>
  <dcterms:created xsi:type="dcterms:W3CDTF">2017-01-31T15:19:00Z</dcterms:created>
  <dcterms:modified xsi:type="dcterms:W3CDTF">2020-10-08T09:29:00Z</dcterms:modified>
</cp:coreProperties>
</file>